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C06CCB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06CCB" w:rsidRDefault="00C06CCB" w:rsidP="00420655">
            <w:pPr>
              <w:jc w:val="center"/>
              <w:rPr>
                <w:sz w:val="26"/>
                <w:szCs w:val="26"/>
              </w:rPr>
            </w:pPr>
          </w:p>
          <w:p w:rsidR="00C06CCB" w:rsidRPr="00F42A39" w:rsidRDefault="00C06CCB" w:rsidP="00420655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C06CCB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06CCB" w:rsidRPr="00283326" w:rsidRDefault="00C06CCB" w:rsidP="00420655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C06CCB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06CCB" w:rsidRPr="00283326" w:rsidRDefault="00C06CCB" w:rsidP="00420655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 w:rsidRPr="00143871">
              <w:rPr>
                <w:b/>
                <w:sz w:val="26"/>
                <w:szCs w:val="26"/>
              </w:rPr>
              <w:t>О.В. Окунева</w:t>
            </w:r>
          </w:p>
        </w:tc>
      </w:tr>
      <w:tr w:rsidR="00C06CCB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06CCB" w:rsidRPr="00F42A39" w:rsidRDefault="00C06CCB" w:rsidP="00420655">
            <w:pPr>
              <w:rPr>
                <w:sz w:val="16"/>
                <w:szCs w:val="16"/>
              </w:rPr>
            </w:pPr>
          </w:p>
          <w:p w:rsidR="00C06CCB" w:rsidRPr="00F42A39" w:rsidRDefault="00C06CCB" w:rsidP="00420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C06CCB" w:rsidRDefault="00C06CCB" w:rsidP="002D60B2">
      <w:pPr>
        <w:outlineLvl w:val="0"/>
        <w:rPr>
          <w:b/>
          <w:sz w:val="26"/>
          <w:szCs w:val="26"/>
        </w:rPr>
      </w:pPr>
    </w:p>
    <w:p w:rsidR="00C06CCB" w:rsidRPr="00E129CD" w:rsidRDefault="00C06CCB" w:rsidP="00E129CD">
      <w:pPr>
        <w:jc w:val="center"/>
        <w:outlineLvl w:val="0"/>
        <w:rPr>
          <w:b/>
          <w:sz w:val="26"/>
          <w:szCs w:val="26"/>
        </w:rPr>
      </w:pPr>
    </w:p>
    <w:p w:rsidR="00C06CCB" w:rsidRPr="00E129CD" w:rsidRDefault="00C06CCB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C06CCB" w:rsidRPr="00E129CD" w:rsidRDefault="00C06CCB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C06CCB" w:rsidRPr="00E129CD" w:rsidRDefault="00C06CCB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804F4D">
        <w:rPr>
          <w:b/>
          <w:i/>
          <w:sz w:val="26"/>
          <w:szCs w:val="26"/>
        </w:rPr>
        <w:t>май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C06CCB" w:rsidRPr="00E129CD" w:rsidRDefault="00C06CCB" w:rsidP="00E129CD">
      <w:pPr>
        <w:jc w:val="center"/>
        <w:rPr>
          <w:sz w:val="26"/>
          <w:szCs w:val="26"/>
          <w:vertAlign w:val="superscript"/>
        </w:rPr>
      </w:pPr>
    </w:p>
    <w:tbl>
      <w:tblPr>
        <w:tblW w:w="151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1774"/>
        <w:gridCol w:w="5059"/>
        <w:gridCol w:w="2665"/>
        <w:gridCol w:w="4819"/>
      </w:tblGrid>
      <w:tr w:rsidR="00C06CCB" w:rsidRPr="0019580D" w:rsidTr="004C304D">
        <w:tc>
          <w:tcPr>
            <w:tcW w:w="822" w:type="dxa"/>
          </w:tcPr>
          <w:p w:rsidR="00C06CCB" w:rsidRPr="0019580D" w:rsidRDefault="00C06CCB" w:rsidP="00E129C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C06CCB" w:rsidRPr="0019580D" w:rsidRDefault="00C06CCB" w:rsidP="00E129C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774" w:type="dxa"/>
          </w:tcPr>
          <w:p w:rsidR="00C06CCB" w:rsidRPr="0019580D" w:rsidRDefault="00C06CCB" w:rsidP="00E129C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C06CCB" w:rsidRPr="0019580D" w:rsidRDefault="00C06CCB" w:rsidP="00E129C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5059" w:type="dxa"/>
          </w:tcPr>
          <w:p w:rsidR="00C06CCB" w:rsidRPr="0019580D" w:rsidRDefault="00C06CCB" w:rsidP="00E129C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5" w:type="dxa"/>
          </w:tcPr>
          <w:p w:rsidR="00C06CCB" w:rsidRPr="0019580D" w:rsidRDefault="00C06CCB" w:rsidP="00E129C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819" w:type="dxa"/>
          </w:tcPr>
          <w:p w:rsidR="00C06CCB" w:rsidRPr="0019580D" w:rsidRDefault="00C06CCB" w:rsidP="00E129C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C06CCB" w:rsidRPr="0019580D" w:rsidRDefault="00C06CCB" w:rsidP="00E129CD">
      <w:pPr>
        <w:jc w:val="center"/>
        <w:rPr>
          <w:sz w:val="26"/>
          <w:szCs w:val="26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1793"/>
        <w:gridCol w:w="5203"/>
        <w:gridCol w:w="2514"/>
        <w:gridCol w:w="4978"/>
      </w:tblGrid>
      <w:tr w:rsidR="003232A9" w:rsidRPr="0019580D" w:rsidTr="004C304D">
        <w:trPr>
          <w:tblHeader/>
          <w:jc w:val="center"/>
        </w:trPr>
        <w:tc>
          <w:tcPr>
            <w:tcW w:w="675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793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2</w:t>
            </w:r>
          </w:p>
        </w:tc>
        <w:tc>
          <w:tcPr>
            <w:tcW w:w="5203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3</w:t>
            </w:r>
          </w:p>
        </w:tc>
        <w:tc>
          <w:tcPr>
            <w:tcW w:w="2514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4</w:t>
            </w:r>
          </w:p>
        </w:tc>
        <w:tc>
          <w:tcPr>
            <w:tcW w:w="4978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5</w:t>
            </w:r>
          </w:p>
        </w:tc>
      </w:tr>
      <w:tr w:rsidR="00C06CCB" w:rsidRPr="0019580D" w:rsidTr="004C304D">
        <w:trPr>
          <w:jc w:val="center"/>
        </w:trPr>
        <w:tc>
          <w:tcPr>
            <w:tcW w:w="15163" w:type="dxa"/>
            <w:gridSpan w:val="5"/>
          </w:tcPr>
          <w:p w:rsidR="00C06CCB" w:rsidRPr="0019580D" w:rsidRDefault="00C06CCB" w:rsidP="003232A9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793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5203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14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978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C06CCB" w:rsidRPr="0019580D" w:rsidTr="004C304D">
        <w:trPr>
          <w:jc w:val="center"/>
        </w:trPr>
        <w:tc>
          <w:tcPr>
            <w:tcW w:w="15163" w:type="dxa"/>
            <w:gridSpan w:val="5"/>
          </w:tcPr>
          <w:p w:rsidR="00C06CCB" w:rsidRPr="0019580D" w:rsidRDefault="00C06CCB" w:rsidP="003232A9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793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5203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14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978" w:type="dxa"/>
          </w:tcPr>
          <w:p w:rsidR="00C06CCB" w:rsidRPr="0019580D" w:rsidRDefault="00C06CC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C06CCB" w:rsidRPr="0019580D" w:rsidTr="004C304D">
        <w:trPr>
          <w:trHeight w:val="414"/>
          <w:jc w:val="center"/>
        </w:trPr>
        <w:tc>
          <w:tcPr>
            <w:tcW w:w="15163" w:type="dxa"/>
            <w:gridSpan w:val="5"/>
          </w:tcPr>
          <w:p w:rsidR="00C06CCB" w:rsidRPr="0019580D" w:rsidRDefault="00C06CCB" w:rsidP="003232A9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804F4D" w:rsidRPr="0019580D" w:rsidRDefault="009D102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A6A03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май,</w:t>
            </w:r>
          </w:p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5203" w:type="dxa"/>
          </w:tcPr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Торжественная церемония награждения победителя и лауреатов ежегодного областного конкурса «Воспитатель года – 2016»</w:t>
            </w:r>
          </w:p>
        </w:tc>
        <w:tc>
          <w:tcPr>
            <w:tcW w:w="2514" w:type="dxa"/>
          </w:tcPr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978" w:type="dxa"/>
          </w:tcPr>
          <w:p w:rsidR="00804F4D" w:rsidRPr="0019580D" w:rsidRDefault="008A6A03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г. Смоленск, пл. Ленина, д. 1, </w:t>
            </w:r>
            <w:r w:rsidR="0019580D">
              <w:rPr>
                <w:sz w:val="26"/>
                <w:szCs w:val="26"/>
              </w:rPr>
              <w:t>м</w:t>
            </w:r>
            <w:r w:rsidR="00804F4D" w:rsidRPr="0019580D">
              <w:rPr>
                <w:sz w:val="26"/>
                <w:szCs w:val="26"/>
              </w:rPr>
              <w:t>алый зал Администрации Смоленской области,</w:t>
            </w:r>
          </w:p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 время уточняется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804F4D" w:rsidRPr="0019580D" w:rsidRDefault="009D102B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A6A03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с 20 по 30 мая</w:t>
            </w:r>
          </w:p>
        </w:tc>
        <w:tc>
          <w:tcPr>
            <w:tcW w:w="5203" w:type="dxa"/>
          </w:tcPr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514" w:type="dxa"/>
          </w:tcPr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978" w:type="dxa"/>
          </w:tcPr>
          <w:p w:rsidR="00804F4D" w:rsidRPr="0019580D" w:rsidRDefault="00804F4D" w:rsidP="003232A9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C06CCB" w:rsidRPr="0019580D" w:rsidTr="004C304D">
        <w:trPr>
          <w:jc w:val="center"/>
        </w:trPr>
        <w:tc>
          <w:tcPr>
            <w:tcW w:w="15163" w:type="dxa"/>
            <w:gridSpan w:val="5"/>
          </w:tcPr>
          <w:p w:rsidR="00C06CCB" w:rsidRPr="0019580D" w:rsidRDefault="00C06CCB" w:rsidP="003232A9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804F4D" w:rsidRPr="0019580D" w:rsidRDefault="004C304D" w:rsidP="00804F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A6A03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804F4D" w:rsidRPr="0019580D" w:rsidRDefault="00137A01" w:rsidP="00804F4D">
            <w:pPr>
              <w:ind w:right="-108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19 мая,</w:t>
            </w:r>
          </w:p>
          <w:p w:rsidR="00804F4D" w:rsidRPr="0019580D" w:rsidRDefault="00804F4D" w:rsidP="00804F4D">
            <w:pPr>
              <w:ind w:right="-108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четверг</w:t>
            </w:r>
          </w:p>
        </w:tc>
        <w:tc>
          <w:tcPr>
            <w:tcW w:w="5203" w:type="dxa"/>
          </w:tcPr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Торжественная церемония награждения победителей регионального этапа Всероссийского конкурса в области педагогики, воспитания и работы с детьми </w:t>
            </w:r>
            <w:r w:rsidRPr="0019580D">
              <w:rPr>
                <w:sz w:val="26"/>
                <w:szCs w:val="26"/>
              </w:rPr>
              <w:lastRenderedPageBreak/>
              <w:t>дошкольного, школьного возраста и молодежью «За нравственный подвиг учителя»</w:t>
            </w:r>
          </w:p>
        </w:tc>
        <w:tc>
          <w:tcPr>
            <w:tcW w:w="2514" w:type="dxa"/>
          </w:tcPr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lastRenderedPageBreak/>
              <w:t>Л.Б. Иваниченко</w:t>
            </w:r>
            <w:r w:rsidR="00485D9B">
              <w:rPr>
                <w:sz w:val="26"/>
                <w:szCs w:val="26"/>
              </w:rPr>
              <w:t>,</w:t>
            </w:r>
          </w:p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978" w:type="dxa"/>
          </w:tcPr>
          <w:p w:rsidR="00804F4D" w:rsidRPr="0031216B" w:rsidRDefault="0019580D" w:rsidP="0031216B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9580D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19580D">
              <w:rPr>
                <w:color w:val="000000"/>
                <w:sz w:val="26"/>
                <w:szCs w:val="26"/>
                <w:shd w:val="clear" w:color="auto" w:fill="FFFFFF"/>
              </w:rPr>
              <w:t>г. Смоленск, ул. Ленина, д. 37,</w:t>
            </w:r>
            <w:r w:rsidRPr="0019580D">
              <w:rPr>
                <w:sz w:val="26"/>
                <w:szCs w:val="26"/>
              </w:rPr>
              <w:t xml:space="preserve"> </w:t>
            </w:r>
            <w:r w:rsidR="00804F4D" w:rsidRPr="0019580D">
              <w:rPr>
                <w:sz w:val="26"/>
                <w:szCs w:val="26"/>
              </w:rPr>
              <w:t>ОГБПОУ «Смоленский политехнический техникум»,</w:t>
            </w:r>
          </w:p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11.00</w:t>
            </w:r>
          </w:p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804F4D" w:rsidRPr="0019580D" w:rsidRDefault="004C304D" w:rsidP="00804F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8A6A03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804F4D" w:rsidRPr="0019580D" w:rsidRDefault="00137A01" w:rsidP="00804F4D">
            <w:pPr>
              <w:ind w:right="-108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19 мая,</w:t>
            </w:r>
          </w:p>
          <w:p w:rsidR="00804F4D" w:rsidRPr="0019580D" w:rsidRDefault="00804F4D" w:rsidP="00804F4D">
            <w:pPr>
              <w:ind w:right="-108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четверг</w:t>
            </w:r>
          </w:p>
        </w:tc>
        <w:tc>
          <w:tcPr>
            <w:tcW w:w="5203" w:type="dxa"/>
          </w:tcPr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Торжественная церемония открытия </w:t>
            </w:r>
            <w:r w:rsidRPr="0019580D">
              <w:rPr>
                <w:sz w:val="26"/>
                <w:szCs w:val="26"/>
                <w:lang w:val="en-US"/>
              </w:rPr>
              <w:t>XVI</w:t>
            </w:r>
            <w:r w:rsidRPr="0019580D">
              <w:rPr>
                <w:sz w:val="26"/>
                <w:szCs w:val="26"/>
              </w:rPr>
              <w:t xml:space="preserve"> областной научно-практической конференции студентов и учащихся «Шаг в науку»</w:t>
            </w:r>
          </w:p>
        </w:tc>
        <w:tc>
          <w:tcPr>
            <w:tcW w:w="2514" w:type="dxa"/>
          </w:tcPr>
          <w:p w:rsidR="002A6FCE" w:rsidRPr="0019580D" w:rsidRDefault="002A6FCE" w:rsidP="002A6FCE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Л.Б. Иваниченко</w:t>
            </w:r>
            <w:r w:rsidR="00485D9B">
              <w:rPr>
                <w:sz w:val="26"/>
                <w:szCs w:val="26"/>
              </w:rPr>
              <w:t>,</w:t>
            </w:r>
          </w:p>
          <w:p w:rsidR="00804F4D" w:rsidRPr="0019580D" w:rsidRDefault="002A6FCE" w:rsidP="002A6FCE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978" w:type="dxa"/>
          </w:tcPr>
          <w:p w:rsidR="0019580D" w:rsidRPr="0031216B" w:rsidRDefault="0019580D" w:rsidP="0031216B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9580D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19580D">
              <w:rPr>
                <w:color w:val="000000"/>
                <w:sz w:val="26"/>
                <w:szCs w:val="26"/>
                <w:shd w:val="clear" w:color="auto" w:fill="FFFFFF"/>
              </w:rPr>
              <w:t>г. Смоленск, ул. Ленина, д. 37,</w:t>
            </w:r>
            <w:r w:rsidRPr="0019580D">
              <w:rPr>
                <w:sz w:val="26"/>
                <w:szCs w:val="26"/>
              </w:rPr>
              <w:t xml:space="preserve"> ОГБПОУ «Смоленский политехнический техникум»,</w:t>
            </w:r>
          </w:p>
          <w:p w:rsidR="00804F4D" w:rsidRPr="0019580D" w:rsidRDefault="0019580D" w:rsidP="0031216B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11.00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804F4D" w:rsidRPr="0019580D" w:rsidRDefault="004C304D" w:rsidP="00804F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A6A03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804F4D" w:rsidRDefault="00804F4D" w:rsidP="00804F4D">
            <w:pPr>
              <w:ind w:right="-108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20 мая</w:t>
            </w:r>
            <w:r w:rsidR="0031216B">
              <w:rPr>
                <w:sz w:val="26"/>
                <w:szCs w:val="26"/>
              </w:rPr>
              <w:t>,</w:t>
            </w:r>
          </w:p>
          <w:p w:rsidR="0031216B" w:rsidRPr="0019580D" w:rsidRDefault="0031216B" w:rsidP="00804F4D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</w:t>
            </w:r>
          </w:p>
        </w:tc>
        <w:tc>
          <w:tcPr>
            <w:tcW w:w="5203" w:type="dxa"/>
          </w:tcPr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Торжественная церемония закрытия </w:t>
            </w:r>
            <w:r w:rsidR="0031216B">
              <w:rPr>
                <w:sz w:val="26"/>
                <w:szCs w:val="26"/>
              </w:rPr>
              <w:t>ф</w:t>
            </w:r>
            <w:r w:rsidRPr="0019580D">
              <w:rPr>
                <w:sz w:val="26"/>
                <w:szCs w:val="26"/>
              </w:rPr>
              <w:t>естиваля «Отечество мое православное»</w:t>
            </w:r>
          </w:p>
        </w:tc>
        <w:tc>
          <w:tcPr>
            <w:tcW w:w="2514" w:type="dxa"/>
          </w:tcPr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Л.Б. Иваниченко</w:t>
            </w:r>
            <w:r w:rsidR="00485D9B">
              <w:rPr>
                <w:sz w:val="26"/>
                <w:szCs w:val="26"/>
              </w:rPr>
              <w:t>,</w:t>
            </w:r>
          </w:p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978" w:type="dxa"/>
          </w:tcPr>
          <w:p w:rsidR="00804F4D" w:rsidRPr="0019580D" w:rsidRDefault="0019580D" w:rsidP="0019580D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19580D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Румянцева, д. 8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="00804F4D" w:rsidRPr="0019580D">
              <w:rPr>
                <w:sz w:val="26"/>
                <w:szCs w:val="26"/>
              </w:rPr>
              <w:t>ОГБОУ ВО</w:t>
            </w:r>
          </w:p>
          <w:p w:rsidR="00804F4D" w:rsidRPr="0019580D" w:rsidRDefault="00804F4D" w:rsidP="00804F4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«Смоленский государственный институт искусств», 12.00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8A6A03" w:rsidRPr="0019580D" w:rsidRDefault="004C304D" w:rsidP="008A6A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8A6A03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8A6A03" w:rsidRPr="0019580D" w:rsidRDefault="008A6A03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с 20 по 30 мая</w:t>
            </w:r>
          </w:p>
        </w:tc>
        <w:tc>
          <w:tcPr>
            <w:tcW w:w="5203" w:type="dxa"/>
          </w:tcPr>
          <w:p w:rsidR="008A6A03" w:rsidRPr="0019580D" w:rsidRDefault="008A6A03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514" w:type="dxa"/>
          </w:tcPr>
          <w:p w:rsidR="008A6A03" w:rsidRPr="0019580D" w:rsidRDefault="008A6A03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978" w:type="dxa"/>
          </w:tcPr>
          <w:p w:rsidR="0031216B" w:rsidRDefault="008A6A03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Общеобразовательные организации Смоленской области,</w:t>
            </w:r>
          </w:p>
          <w:p w:rsidR="008A6A03" w:rsidRPr="0019580D" w:rsidRDefault="0068099E" w:rsidP="008A6A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соответствие с графиком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8A6A03" w:rsidRPr="0019580D" w:rsidRDefault="004C304D" w:rsidP="008A6A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8A6A03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8A6A03" w:rsidRPr="0019580D" w:rsidRDefault="00137A01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30 мая</w:t>
            </w:r>
            <w:r w:rsidR="008A6A03" w:rsidRPr="0019580D">
              <w:rPr>
                <w:sz w:val="26"/>
                <w:szCs w:val="26"/>
              </w:rPr>
              <w:t>, понедельник</w:t>
            </w:r>
          </w:p>
        </w:tc>
        <w:tc>
          <w:tcPr>
            <w:tcW w:w="5203" w:type="dxa"/>
          </w:tcPr>
          <w:p w:rsidR="008A6A03" w:rsidRPr="0019580D" w:rsidRDefault="008A6A03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Торжественная церемония награждения победителей конкурса студенческих научных работ</w:t>
            </w:r>
          </w:p>
        </w:tc>
        <w:tc>
          <w:tcPr>
            <w:tcW w:w="2514" w:type="dxa"/>
          </w:tcPr>
          <w:p w:rsidR="008A6A03" w:rsidRPr="0019580D" w:rsidRDefault="008A6A03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Л.Б. Иваниченко</w:t>
            </w:r>
            <w:r w:rsidR="00485D9B">
              <w:rPr>
                <w:sz w:val="26"/>
                <w:szCs w:val="26"/>
              </w:rPr>
              <w:t>,</w:t>
            </w:r>
          </w:p>
          <w:p w:rsidR="008A6A03" w:rsidRPr="0019580D" w:rsidRDefault="008A6A03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978" w:type="dxa"/>
          </w:tcPr>
          <w:p w:rsidR="008A6A03" w:rsidRPr="0019580D" w:rsidRDefault="0019580D" w:rsidP="008A6A03">
            <w:pPr>
              <w:jc w:val="center"/>
              <w:rPr>
                <w:sz w:val="26"/>
                <w:szCs w:val="26"/>
              </w:rPr>
            </w:pPr>
            <w:r w:rsidRPr="0019580D">
              <w:rPr>
                <w:color w:val="222222"/>
                <w:sz w:val="26"/>
                <w:szCs w:val="26"/>
                <w:shd w:val="clear" w:color="auto" w:fill="FFFFFF"/>
              </w:rPr>
              <w:t>г. Смоленск, ул. Большая Советская, 25/19,</w:t>
            </w:r>
            <w:r w:rsidRPr="0019580D"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  <w:t> </w:t>
            </w:r>
            <w:r w:rsidRPr="0019580D">
              <w:rPr>
                <w:sz w:val="26"/>
                <w:szCs w:val="26"/>
              </w:rPr>
              <w:t xml:space="preserve"> </w:t>
            </w:r>
            <w:r w:rsidR="008A6A03" w:rsidRPr="0019580D">
              <w:rPr>
                <w:sz w:val="26"/>
                <w:szCs w:val="26"/>
              </w:rPr>
              <w:t>Смоленская областная универсальная библиотека имени А.Т. Твардовского, 15.00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594C8F" w:rsidRPr="0019580D" w:rsidRDefault="004C304D" w:rsidP="00594C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8A6A03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594C8F" w:rsidRPr="0019580D" w:rsidRDefault="00594C8F" w:rsidP="00594C8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май,</w:t>
            </w:r>
          </w:p>
          <w:p w:rsidR="00594C8F" w:rsidRPr="0019580D" w:rsidRDefault="00594C8F" w:rsidP="00594C8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5203" w:type="dxa"/>
          </w:tcPr>
          <w:p w:rsidR="00594C8F" w:rsidRPr="0019580D" w:rsidRDefault="00594C8F" w:rsidP="00594C8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Торжественная церемония награждения победителя и лауреатов ежегодного областного конкурса «Воспитатель года – 2016»</w:t>
            </w:r>
          </w:p>
        </w:tc>
        <w:tc>
          <w:tcPr>
            <w:tcW w:w="2514" w:type="dxa"/>
          </w:tcPr>
          <w:p w:rsidR="00594C8F" w:rsidRPr="0019580D" w:rsidRDefault="00594C8F" w:rsidP="00594C8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978" w:type="dxa"/>
          </w:tcPr>
          <w:p w:rsidR="0031216B" w:rsidRDefault="0019580D" w:rsidP="0019580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г. Смоленск, пл. Ленина, д. 1,</w:t>
            </w:r>
          </w:p>
          <w:p w:rsidR="0019580D" w:rsidRPr="0019580D" w:rsidRDefault="0019580D" w:rsidP="0019580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</w:t>
            </w:r>
            <w:r w:rsidRPr="0019580D">
              <w:rPr>
                <w:sz w:val="26"/>
                <w:szCs w:val="26"/>
              </w:rPr>
              <w:t>алый зал Администрации Смоленской области,</w:t>
            </w:r>
          </w:p>
          <w:p w:rsidR="00594C8F" w:rsidRPr="0019580D" w:rsidRDefault="0019580D" w:rsidP="0019580D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 время уточняется</w:t>
            </w:r>
          </w:p>
        </w:tc>
      </w:tr>
      <w:tr w:rsidR="00C06CCB" w:rsidRPr="0019580D" w:rsidTr="004C304D">
        <w:trPr>
          <w:jc w:val="center"/>
        </w:trPr>
        <w:tc>
          <w:tcPr>
            <w:tcW w:w="15163" w:type="dxa"/>
            <w:gridSpan w:val="5"/>
          </w:tcPr>
          <w:p w:rsidR="00C06CCB" w:rsidRPr="0019580D" w:rsidRDefault="00C06CCB" w:rsidP="00E129CD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C06CCB" w:rsidRPr="0019580D" w:rsidRDefault="00C06CCB" w:rsidP="00B4143E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679AF" w:rsidRPr="0019580D" w:rsidRDefault="004C304D" w:rsidP="00C679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679AF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C679AF" w:rsidRPr="0019580D" w:rsidRDefault="00C679AF" w:rsidP="00C679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22 апреля - 09 мая </w:t>
            </w:r>
          </w:p>
        </w:tc>
        <w:tc>
          <w:tcPr>
            <w:tcW w:w="5203" w:type="dxa"/>
          </w:tcPr>
          <w:p w:rsidR="00C679AF" w:rsidRPr="0019580D" w:rsidRDefault="00C679AF" w:rsidP="00C679A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Акция «Георгиевская ленточка»</w:t>
            </w:r>
          </w:p>
        </w:tc>
        <w:tc>
          <w:tcPr>
            <w:tcW w:w="2514" w:type="dxa"/>
          </w:tcPr>
          <w:p w:rsidR="00C679AF" w:rsidRPr="0019580D" w:rsidRDefault="00C679AF" w:rsidP="00485D9B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К.И. Леонов</w:t>
            </w:r>
          </w:p>
        </w:tc>
        <w:tc>
          <w:tcPr>
            <w:tcW w:w="4978" w:type="dxa"/>
          </w:tcPr>
          <w:p w:rsidR="00C679AF" w:rsidRPr="0019580D" w:rsidRDefault="00C679AF" w:rsidP="00C679AF">
            <w:pPr>
              <w:snapToGrid w:val="0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Территория Смоленской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679AF" w:rsidRPr="0019580D" w:rsidRDefault="004C304D" w:rsidP="00C679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C679AF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C679AF" w:rsidRPr="0019580D" w:rsidRDefault="00C679AF" w:rsidP="00C679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(с 21 марта) по 10 мая</w:t>
            </w:r>
          </w:p>
        </w:tc>
        <w:tc>
          <w:tcPr>
            <w:tcW w:w="5203" w:type="dxa"/>
          </w:tcPr>
          <w:p w:rsidR="00C679AF" w:rsidRPr="0019580D" w:rsidRDefault="00C679AF" w:rsidP="00C679A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Досрочный этап единого государственного экзамена (ЕГЭ), государственного выпускного экзамена (ГВЭ), основного государственного экзамена (ОГЭ)</w:t>
            </w:r>
          </w:p>
        </w:tc>
        <w:tc>
          <w:tcPr>
            <w:tcW w:w="2514" w:type="dxa"/>
          </w:tcPr>
          <w:p w:rsidR="00C679AF" w:rsidRPr="0019580D" w:rsidRDefault="00C679AF" w:rsidP="00485D9B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978" w:type="dxa"/>
          </w:tcPr>
          <w:p w:rsidR="00C679AF" w:rsidRPr="0019580D" w:rsidRDefault="00C679AF" w:rsidP="00C679AF">
            <w:pPr>
              <w:snapToGrid w:val="0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Общеобразовательные организации Смол</w:t>
            </w:r>
            <w:r w:rsidR="0068099E">
              <w:rPr>
                <w:sz w:val="26"/>
                <w:szCs w:val="26"/>
              </w:rPr>
              <w:t>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2A6FCE" w:rsidRPr="0019580D" w:rsidRDefault="004C304D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679AF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2A6FCE" w:rsidRPr="0019580D" w:rsidRDefault="002A6FCE" w:rsidP="002A6FCE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5 мая,</w:t>
            </w:r>
          </w:p>
          <w:p w:rsidR="002A6FCE" w:rsidRPr="0019580D" w:rsidRDefault="002A6FCE" w:rsidP="002A6FCE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четверг</w:t>
            </w:r>
          </w:p>
          <w:p w:rsidR="002A6FCE" w:rsidRPr="0019580D" w:rsidRDefault="002A6FCE" w:rsidP="002A6FC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03" w:type="dxa"/>
          </w:tcPr>
          <w:p w:rsidR="002A6FCE" w:rsidRPr="0019580D" w:rsidRDefault="002A6FCE" w:rsidP="002A6FCE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lastRenderedPageBreak/>
              <w:t xml:space="preserve">Областной конкурс детских творческих работ, Посвященный Победе в Великой </w:t>
            </w:r>
            <w:r w:rsidRPr="0019580D">
              <w:rPr>
                <w:sz w:val="26"/>
                <w:szCs w:val="26"/>
              </w:rPr>
              <w:lastRenderedPageBreak/>
              <w:t>Отечественной войне «Подвигам жить в веках»</w:t>
            </w:r>
          </w:p>
        </w:tc>
        <w:tc>
          <w:tcPr>
            <w:tcW w:w="2514" w:type="dxa"/>
          </w:tcPr>
          <w:p w:rsidR="002A6FCE" w:rsidRPr="0019580D" w:rsidRDefault="00485D9B" w:rsidP="00485D9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И.В. Ермакова</w:t>
            </w:r>
          </w:p>
        </w:tc>
        <w:tc>
          <w:tcPr>
            <w:tcW w:w="4978" w:type="dxa"/>
          </w:tcPr>
          <w:p w:rsidR="0019580D" w:rsidRDefault="002A6FCE" w:rsidP="002A6FCE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г. Смоленск,</w:t>
            </w:r>
          </w:p>
          <w:p w:rsidR="0019580D" w:rsidRDefault="0019580D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ул. Шевченко, д. 75-б,</w:t>
            </w:r>
          </w:p>
          <w:p w:rsidR="002A6FCE" w:rsidRPr="0019580D" w:rsidRDefault="0019580D" w:rsidP="002A6FCE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lastRenderedPageBreak/>
              <w:t xml:space="preserve">СОГБУДО «Станция юннатов», </w:t>
            </w:r>
            <w:r w:rsidR="002A6FCE" w:rsidRPr="0019580D">
              <w:rPr>
                <w:sz w:val="26"/>
                <w:szCs w:val="26"/>
              </w:rPr>
              <w:t>10-00</w:t>
            </w:r>
          </w:p>
        </w:tc>
      </w:tr>
      <w:tr w:rsidR="00143871" w:rsidRPr="0019580D" w:rsidTr="00143871">
        <w:trPr>
          <w:jc w:val="center"/>
        </w:trPr>
        <w:tc>
          <w:tcPr>
            <w:tcW w:w="675" w:type="dxa"/>
          </w:tcPr>
          <w:p w:rsidR="00143871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1793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5-9 мая</w:t>
            </w:r>
          </w:p>
        </w:tc>
        <w:tc>
          <w:tcPr>
            <w:tcW w:w="5203" w:type="dxa"/>
          </w:tcPr>
          <w:p w:rsidR="00143871" w:rsidRPr="004C304D" w:rsidRDefault="00143871" w:rsidP="00143871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Познавательные встречи «71 факт о Победе»</w:t>
            </w:r>
          </w:p>
          <w:p w:rsidR="00143871" w:rsidRPr="004C304D" w:rsidRDefault="00143871" w:rsidP="00143871">
            <w:pPr>
              <w:snapToGrid w:val="0"/>
              <w:jc w:val="center"/>
              <w:rPr>
                <w:bCs/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(тематические экскурсии)</w:t>
            </w:r>
          </w:p>
        </w:tc>
        <w:tc>
          <w:tcPr>
            <w:tcW w:w="2514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К.И. Леонов,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О.Е. Мармулева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78" w:type="dxa"/>
          </w:tcPr>
          <w:p w:rsidR="00143871" w:rsidRPr="004C304D" w:rsidRDefault="00143871" w:rsidP="00143871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СОГБУК «Молодежный центр-музей имени адмирала Нахимова»</w:t>
            </w:r>
          </w:p>
          <w:p w:rsidR="00143871" w:rsidRPr="004C304D" w:rsidRDefault="00143871" w:rsidP="00143871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г. Смоленск, ул. Б. Советская, д. 29/1</w:t>
            </w:r>
          </w:p>
          <w:p w:rsidR="00143871" w:rsidRPr="004C304D" w:rsidRDefault="00143871" w:rsidP="00143871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(время согласно графика работы музея)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2A6FCE" w:rsidRPr="0019580D" w:rsidRDefault="00143871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C679AF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2A6FCE" w:rsidRPr="0019580D" w:rsidRDefault="002A6FCE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6 мая</w:t>
            </w:r>
            <w:r w:rsidR="00137A01" w:rsidRPr="0019580D">
              <w:rPr>
                <w:sz w:val="26"/>
                <w:szCs w:val="26"/>
              </w:rPr>
              <w:t>,</w:t>
            </w:r>
          </w:p>
          <w:p w:rsidR="00137A01" w:rsidRPr="0019580D" w:rsidRDefault="00137A01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пятница</w:t>
            </w:r>
          </w:p>
        </w:tc>
        <w:tc>
          <w:tcPr>
            <w:tcW w:w="5203" w:type="dxa"/>
          </w:tcPr>
          <w:p w:rsidR="002A6FCE" w:rsidRPr="0019580D" w:rsidRDefault="002A6FCE" w:rsidP="002A6FCE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Флэшмоб ко Дню победы</w:t>
            </w:r>
          </w:p>
        </w:tc>
        <w:tc>
          <w:tcPr>
            <w:tcW w:w="2514" w:type="dxa"/>
          </w:tcPr>
          <w:p w:rsidR="002A6FCE" w:rsidRPr="0019580D" w:rsidRDefault="002A6FCE" w:rsidP="00AC7DFB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К.И. Леонов</w:t>
            </w:r>
          </w:p>
        </w:tc>
        <w:tc>
          <w:tcPr>
            <w:tcW w:w="4978" w:type="dxa"/>
            <w:vAlign w:val="center"/>
          </w:tcPr>
          <w:p w:rsidR="002A6FCE" w:rsidRPr="0019580D" w:rsidRDefault="00E37F68" w:rsidP="002A6FCE">
            <w:pPr>
              <w:snapToGrid w:val="0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Территория Смоленской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2A6FCE" w:rsidRPr="0019580D" w:rsidRDefault="00143871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137A01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2A6FCE" w:rsidRPr="0019580D" w:rsidRDefault="002A6FCE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май</w:t>
            </w:r>
          </w:p>
        </w:tc>
        <w:tc>
          <w:tcPr>
            <w:tcW w:w="5203" w:type="dxa"/>
          </w:tcPr>
          <w:p w:rsidR="002A6FCE" w:rsidRPr="0019580D" w:rsidRDefault="002A6FCE" w:rsidP="002A6FCE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Мероприятия, посвященные Дню Победы</w:t>
            </w:r>
          </w:p>
        </w:tc>
        <w:tc>
          <w:tcPr>
            <w:tcW w:w="2514" w:type="dxa"/>
          </w:tcPr>
          <w:p w:rsidR="002A6FCE" w:rsidRPr="0019580D" w:rsidRDefault="002A6FCE" w:rsidP="00AC7DFB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К.И. Леонов</w:t>
            </w:r>
          </w:p>
        </w:tc>
        <w:tc>
          <w:tcPr>
            <w:tcW w:w="4978" w:type="dxa"/>
            <w:vAlign w:val="center"/>
          </w:tcPr>
          <w:p w:rsidR="002A6FCE" w:rsidRPr="0019580D" w:rsidRDefault="002A6FCE" w:rsidP="002A6FCE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Смоленские областные государственные</w:t>
            </w:r>
          </w:p>
          <w:p w:rsidR="002A6FCE" w:rsidRPr="0019580D" w:rsidRDefault="002A6FCE" w:rsidP="002A6FCE">
            <w:pPr>
              <w:snapToGrid w:val="0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бюджетные учреждения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2A6FCE" w:rsidRPr="0019580D" w:rsidRDefault="00143871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137A01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2A6FCE" w:rsidRPr="004C304D" w:rsidRDefault="002A6FCE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9 мая</w:t>
            </w:r>
            <w:r w:rsidR="00137A01" w:rsidRPr="004C304D">
              <w:rPr>
                <w:sz w:val="26"/>
                <w:szCs w:val="26"/>
              </w:rPr>
              <w:t>,</w:t>
            </w:r>
          </w:p>
          <w:p w:rsidR="00137A01" w:rsidRPr="004C304D" w:rsidRDefault="00137A01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понедельник</w:t>
            </w:r>
          </w:p>
        </w:tc>
        <w:tc>
          <w:tcPr>
            <w:tcW w:w="5203" w:type="dxa"/>
          </w:tcPr>
          <w:p w:rsidR="002A6FCE" w:rsidRPr="004C304D" w:rsidRDefault="004C304D" w:rsidP="002A6FCE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Участие волонтеров Победы Смоленской области во Всероссийской акции </w:t>
            </w:r>
            <w:r w:rsidR="002A6FCE" w:rsidRPr="004C304D">
              <w:rPr>
                <w:b/>
                <w:sz w:val="26"/>
                <w:szCs w:val="26"/>
              </w:rPr>
              <w:t>«Бессмертный полк»</w:t>
            </w:r>
          </w:p>
          <w:p w:rsidR="002A6FCE" w:rsidRPr="004C304D" w:rsidRDefault="002A6FCE" w:rsidP="002A6FCE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(под эгидой проекта «Никто не забыт»)</w:t>
            </w:r>
          </w:p>
        </w:tc>
        <w:tc>
          <w:tcPr>
            <w:tcW w:w="2514" w:type="dxa"/>
          </w:tcPr>
          <w:p w:rsidR="002A6FCE" w:rsidRPr="004C304D" w:rsidRDefault="002A6FCE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К.И. Леонов</w:t>
            </w:r>
          </w:p>
        </w:tc>
        <w:tc>
          <w:tcPr>
            <w:tcW w:w="4978" w:type="dxa"/>
          </w:tcPr>
          <w:p w:rsidR="002A6FCE" w:rsidRPr="004C304D" w:rsidRDefault="004C304D" w:rsidP="002A6FCE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г. Смоленск</w:t>
            </w:r>
          </w:p>
        </w:tc>
      </w:tr>
      <w:tr w:rsidR="00143871" w:rsidRPr="0019580D" w:rsidTr="004C304D">
        <w:trPr>
          <w:jc w:val="center"/>
        </w:trPr>
        <w:tc>
          <w:tcPr>
            <w:tcW w:w="675" w:type="dxa"/>
          </w:tcPr>
          <w:p w:rsidR="00143871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1793" w:type="dxa"/>
          </w:tcPr>
          <w:p w:rsidR="00143871" w:rsidRPr="0019580D" w:rsidRDefault="00143871" w:rsidP="00143871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11 мая,</w:t>
            </w:r>
          </w:p>
          <w:p w:rsidR="00143871" w:rsidRPr="0019580D" w:rsidRDefault="00143871" w:rsidP="00143871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среда</w:t>
            </w:r>
          </w:p>
        </w:tc>
        <w:tc>
          <w:tcPr>
            <w:tcW w:w="5203" w:type="dxa"/>
          </w:tcPr>
          <w:p w:rsidR="00143871" w:rsidRPr="0019580D" w:rsidRDefault="00143871" w:rsidP="00143871">
            <w:pPr>
              <w:tabs>
                <w:tab w:val="left" w:pos="1418"/>
                <w:tab w:val="left" w:pos="9243"/>
              </w:tabs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Областной конкурс юных модельеров-конструкторов</w:t>
            </w:r>
          </w:p>
        </w:tc>
        <w:tc>
          <w:tcPr>
            <w:tcW w:w="2514" w:type="dxa"/>
          </w:tcPr>
          <w:p w:rsidR="00143871" w:rsidRPr="0019580D" w:rsidRDefault="00143871" w:rsidP="00143871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978" w:type="dxa"/>
          </w:tcPr>
          <w:p w:rsidR="00143871" w:rsidRPr="0019580D" w:rsidRDefault="00143871" w:rsidP="00143871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г. Смоленск, ул. Нахимова, д. 17</w:t>
            </w:r>
            <w:r>
              <w:rPr>
                <w:sz w:val="26"/>
                <w:szCs w:val="26"/>
              </w:rPr>
              <w:t>,</w:t>
            </w:r>
            <w:r w:rsidRPr="0019580D">
              <w:rPr>
                <w:sz w:val="26"/>
                <w:szCs w:val="26"/>
              </w:rPr>
              <w:t xml:space="preserve"> МБУК ДК «Шарм», </w:t>
            </w:r>
            <w:r>
              <w:rPr>
                <w:sz w:val="26"/>
                <w:szCs w:val="26"/>
              </w:rPr>
              <w:t>11-00</w:t>
            </w:r>
          </w:p>
        </w:tc>
      </w:tr>
      <w:tr w:rsidR="00143871" w:rsidRPr="0019580D" w:rsidTr="004C304D">
        <w:trPr>
          <w:jc w:val="center"/>
        </w:trPr>
        <w:tc>
          <w:tcPr>
            <w:tcW w:w="675" w:type="dxa"/>
          </w:tcPr>
          <w:p w:rsidR="00143871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1793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мая</w:t>
            </w:r>
            <w:r w:rsidRPr="004C304D">
              <w:rPr>
                <w:sz w:val="26"/>
                <w:szCs w:val="26"/>
              </w:rPr>
              <w:t>,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</w:t>
            </w:r>
          </w:p>
        </w:tc>
        <w:tc>
          <w:tcPr>
            <w:tcW w:w="5203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Областной конкурс юных инспекторов движения «Безопасное колесо»</w:t>
            </w:r>
          </w:p>
        </w:tc>
        <w:tc>
          <w:tcPr>
            <w:tcW w:w="2514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978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Смоленск, пр-т Строителей, д. 9, Автогородок, 12-00</w:t>
            </w:r>
          </w:p>
        </w:tc>
      </w:tr>
      <w:tr w:rsidR="00143871" w:rsidRPr="0019580D" w:rsidTr="004C304D">
        <w:trPr>
          <w:jc w:val="center"/>
        </w:trPr>
        <w:tc>
          <w:tcPr>
            <w:tcW w:w="675" w:type="dxa"/>
          </w:tcPr>
          <w:p w:rsidR="00143871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1793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 12-15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мая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03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Областные сборы допризывной подготовки молодежи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14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К.И. Леонов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И.П. Оленьчива</w:t>
            </w:r>
          </w:p>
        </w:tc>
        <w:tc>
          <w:tcPr>
            <w:tcW w:w="4978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г. Смоленск, ул. Котовского, д. 2-а 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ВА ВПВО имени Маршала Советского Союза А.М.Василевского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(время согласно программы сборов)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2A6FCE" w:rsidRPr="0019580D" w:rsidRDefault="00143871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2A6FCE" w:rsidRPr="0019580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2A6FCE" w:rsidRPr="0019580D" w:rsidRDefault="002A6FCE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16 мая</w:t>
            </w:r>
            <w:r w:rsidR="00137A01" w:rsidRPr="0019580D">
              <w:rPr>
                <w:sz w:val="26"/>
                <w:szCs w:val="26"/>
              </w:rPr>
              <w:t>,</w:t>
            </w:r>
          </w:p>
          <w:p w:rsidR="00137A01" w:rsidRPr="0019580D" w:rsidRDefault="00137A01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понедельник</w:t>
            </w:r>
          </w:p>
        </w:tc>
        <w:tc>
          <w:tcPr>
            <w:tcW w:w="5203" w:type="dxa"/>
          </w:tcPr>
          <w:p w:rsidR="002A6FCE" w:rsidRPr="0019580D" w:rsidRDefault="002A6FCE" w:rsidP="002A6FCE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«Ночь музеев»</w:t>
            </w:r>
          </w:p>
        </w:tc>
        <w:tc>
          <w:tcPr>
            <w:tcW w:w="2514" w:type="dxa"/>
          </w:tcPr>
          <w:p w:rsidR="002A6FCE" w:rsidRDefault="002A6FCE" w:rsidP="00AC7DFB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К.И. Леонов</w:t>
            </w:r>
            <w:r w:rsidR="0031216B">
              <w:rPr>
                <w:sz w:val="26"/>
                <w:szCs w:val="26"/>
              </w:rPr>
              <w:t>,</w:t>
            </w:r>
          </w:p>
          <w:p w:rsidR="0031216B" w:rsidRPr="0031216B" w:rsidRDefault="0031216B" w:rsidP="00AC7DFB">
            <w:pPr>
              <w:jc w:val="center"/>
              <w:rPr>
                <w:i/>
                <w:sz w:val="26"/>
                <w:szCs w:val="26"/>
              </w:rPr>
            </w:pPr>
            <w:r w:rsidRPr="0031216B">
              <w:rPr>
                <w:rStyle w:val="af"/>
                <w:i w:val="0"/>
                <w:color w:val="000000"/>
                <w:sz w:val="26"/>
                <w:szCs w:val="26"/>
                <w:shd w:val="clear" w:color="auto" w:fill="FFFFFF"/>
              </w:rPr>
              <w:t>О.Е. Мармулева</w:t>
            </w:r>
            <w:r w:rsidRPr="0031216B">
              <w:rPr>
                <w:rStyle w:val="apple-converted-space"/>
                <w:i/>
                <w:i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4978" w:type="dxa"/>
          </w:tcPr>
          <w:p w:rsidR="002A6FCE" w:rsidRPr="00E37F68" w:rsidRDefault="00E37F68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E37F68">
              <w:rPr>
                <w:sz w:val="26"/>
                <w:szCs w:val="26"/>
              </w:rPr>
              <w:t xml:space="preserve">г. Смоленск, </w:t>
            </w:r>
            <w:r w:rsidR="002A6FCE" w:rsidRPr="00E37F68">
              <w:rPr>
                <w:sz w:val="26"/>
                <w:szCs w:val="26"/>
              </w:rPr>
              <w:t>Б.Советская, 29/1</w:t>
            </w:r>
            <w:r w:rsidRPr="00E37F68">
              <w:rPr>
                <w:sz w:val="26"/>
                <w:szCs w:val="26"/>
              </w:rPr>
              <w:t>,</w:t>
            </w:r>
          </w:p>
          <w:p w:rsidR="00E37F68" w:rsidRPr="0019580D" w:rsidRDefault="00E37F68" w:rsidP="002A6FCE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E37F68">
              <w:rPr>
                <w:color w:val="000000"/>
                <w:sz w:val="26"/>
                <w:szCs w:val="26"/>
                <w:shd w:val="clear" w:color="auto" w:fill="FFFFFF"/>
              </w:rPr>
              <w:t>СОГБУК «Молодёжный центр-музей имени адмирала Нахимова»</w:t>
            </w:r>
          </w:p>
        </w:tc>
      </w:tr>
      <w:tr w:rsidR="00143871" w:rsidRPr="0019580D" w:rsidTr="004C304D">
        <w:trPr>
          <w:jc w:val="center"/>
        </w:trPr>
        <w:tc>
          <w:tcPr>
            <w:tcW w:w="675" w:type="dxa"/>
          </w:tcPr>
          <w:p w:rsidR="00143871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1793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мая</w:t>
            </w:r>
            <w:r w:rsidRPr="004C304D">
              <w:rPr>
                <w:sz w:val="26"/>
                <w:szCs w:val="26"/>
              </w:rPr>
              <w:t>,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вторник</w:t>
            </w:r>
          </w:p>
        </w:tc>
        <w:tc>
          <w:tcPr>
            <w:tcW w:w="5203" w:type="dxa"/>
          </w:tcPr>
          <w:p w:rsidR="00143871" w:rsidRPr="004C304D" w:rsidRDefault="00143871" w:rsidP="00143871">
            <w:pPr>
              <w:tabs>
                <w:tab w:val="left" w:pos="1418"/>
                <w:tab w:val="left" w:pos="9243"/>
              </w:tabs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Региональный этап Всероссийских спортивных соревнований школьников «Президентские состязания»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14" w:type="dxa"/>
          </w:tcPr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  <w:r w:rsidRPr="004C304D">
              <w:rPr>
                <w:sz w:val="26"/>
                <w:szCs w:val="26"/>
              </w:rPr>
              <w:t xml:space="preserve"> </w:t>
            </w:r>
          </w:p>
        </w:tc>
        <w:tc>
          <w:tcPr>
            <w:tcW w:w="4978" w:type="dxa"/>
          </w:tcPr>
          <w:p w:rsidR="00143871" w:rsidRDefault="00143871" w:rsidP="00143871"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 w:rsidRPr="004C304D">
              <w:rPr>
                <w:sz w:val="26"/>
                <w:szCs w:val="26"/>
                <w:shd w:val="clear" w:color="auto" w:fill="FFFFFF"/>
              </w:rPr>
              <w:t xml:space="preserve">г. Смоленск, ул. Нижняя Дубровенка, </w:t>
            </w:r>
          </w:p>
          <w:p w:rsidR="00143871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  <w:shd w:val="clear" w:color="auto" w:fill="FFFFFF"/>
              </w:rPr>
              <w:t xml:space="preserve">д. 13, </w:t>
            </w:r>
            <w:r w:rsidRPr="004C304D">
              <w:rPr>
                <w:sz w:val="26"/>
                <w:szCs w:val="26"/>
              </w:rPr>
              <w:t>СОГБУДО «Детско-юношеский центр туризма, краеведения и спорта,</w:t>
            </w:r>
          </w:p>
          <w:p w:rsidR="00143871" w:rsidRPr="004C304D" w:rsidRDefault="00143871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12-00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594C8F" w:rsidRPr="004C304D" w:rsidRDefault="00143871" w:rsidP="00594C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37A01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137A01" w:rsidRPr="004C304D" w:rsidRDefault="00137A01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18 мая</w:t>
            </w:r>
            <w:r w:rsidR="00594C8F" w:rsidRPr="004C304D">
              <w:rPr>
                <w:sz w:val="26"/>
                <w:szCs w:val="26"/>
              </w:rPr>
              <w:t xml:space="preserve">, </w:t>
            </w:r>
          </w:p>
          <w:p w:rsidR="00594C8F" w:rsidRPr="004C304D" w:rsidRDefault="00594C8F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среда</w:t>
            </w:r>
          </w:p>
        </w:tc>
        <w:tc>
          <w:tcPr>
            <w:tcW w:w="5203" w:type="dxa"/>
          </w:tcPr>
          <w:p w:rsidR="00594C8F" w:rsidRPr="004C304D" w:rsidRDefault="00594C8F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Совещание с директорами школ-интернатов и детских домов области «Деятельность учреждений в рамках исполнения </w:t>
            </w:r>
            <w:r w:rsidRPr="004C304D">
              <w:rPr>
                <w:sz w:val="26"/>
                <w:szCs w:val="26"/>
              </w:rPr>
              <w:lastRenderedPageBreak/>
              <w:t>Постановления Правительства РФ</w:t>
            </w:r>
            <w:r w:rsidR="009D102B" w:rsidRPr="004C304D">
              <w:rPr>
                <w:sz w:val="26"/>
                <w:szCs w:val="26"/>
              </w:rPr>
              <w:t xml:space="preserve"> от 24.05.2014  </w:t>
            </w:r>
            <w:r w:rsidRPr="004C304D">
              <w:rPr>
                <w:sz w:val="26"/>
                <w:szCs w:val="26"/>
              </w:rPr>
              <w:t>№ 481»</w:t>
            </w:r>
          </w:p>
        </w:tc>
        <w:tc>
          <w:tcPr>
            <w:tcW w:w="2514" w:type="dxa"/>
          </w:tcPr>
          <w:p w:rsidR="00594C8F" w:rsidRPr="004C304D" w:rsidRDefault="002A6FCE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lastRenderedPageBreak/>
              <w:t>Е.А. Корнеева</w:t>
            </w:r>
          </w:p>
        </w:tc>
        <w:tc>
          <w:tcPr>
            <w:tcW w:w="4978" w:type="dxa"/>
          </w:tcPr>
          <w:p w:rsidR="00E37F68" w:rsidRPr="004C304D" w:rsidRDefault="00E37F68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г</w:t>
            </w:r>
            <w:r w:rsidR="00594C8F" w:rsidRPr="004C304D">
              <w:rPr>
                <w:sz w:val="26"/>
                <w:szCs w:val="26"/>
              </w:rPr>
              <w:t>. Смоленск,</w:t>
            </w:r>
            <w:r w:rsidRPr="004C304D">
              <w:rPr>
                <w:sz w:val="26"/>
                <w:szCs w:val="26"/>
              </w:rPr>
              <w:t xml:space="preserve"> </w:t>
            </w:r>
          </w:p>
          <w:p w:rsidR="00594C8F" w:rsidRPr="004C304D" w:rsidRDefault="00E37F68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ул.</w:t>
            </w:r>
            <w:r w:rsidR="00594C8F" w:rsidRPr="004C304D">
              <w:rPr>
                <w:sz w:val="26"/>
                <w:szCs w:val="26"/>
              </w:rPr>
              <w:t xml:space="preserve"> Неверовского,</w:t>
            </w:r>
            <w:r w:rsidR="00143871">
              <w:rPr>
                <w:sz w:val="26"/>
                <w:szCs w:val="26"/>
              </w:rPr>
              <w:t xml:space="preserve"> д.</w:t>
            </w:r>
            <w:r w:rsidR="00594C8F" w:rsidRPr="004C304D">
              <w:rPr>
                <w:sz w:val="26"/>
                <w:szCs w:val="26"/>
              </w:rPr>
              <w:t xml:space="preserve"> 26,</w:t>
            </w:r>
          </w:p>
          <w:p w:rsidR="00594C8F" w:rsidRPr="004C304D" w:rsidRDefault="00594C8F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lastRenderedPageBreak/>
              <w:t>СОГБУ «Центр психолого-медико-социального сопровождения детей и семей»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2A6FCE" w:rsidRPr="004C304D" w:rsidRDefault="00143871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</w:t>
            </w:r>
            <w:r w:rsidR="004C304D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EE2EDB" w:rsidRPr="004C304D" w:rsidRDefault="00EE2EDB" w:rsidP="002A6FCE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1 апреля-</w:t>
            </w:r>
          </w:p>
          <w:p w:rsidR="002A6FCE" w:rsidRPr="004C304D" w:rsidRDefault="00EE2EDB" w:rsidP="002A6FCE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25 сентября</w:t>
            </w:r>
          </w:p>
        </w:tc>
        <w:tc>
          <w:tcPr>
            <w:tcW w:w="5203" w:type="dxa"/>
          </w:tcPr>
          <w:p w:rsidR="002A6FCE" w:rsidRPr="004C304D" w:rsidRDefault="00EE2EDB" w:rsidP="002A6FCE">
            <w:pPr>
              <w:jc w:val="center"/>
              <w:rPr>
                <w:sz w:val="26"/>
                <w:szCs w:val="26"/>
              </w:rPr>
            </w:pPr>
            <w:r w:rsidRPr="004C304D">
              <w:rPr>
                <w:rFonts w:eastAsia="MS Mincho"/>
                <w:sz w:val="26"/>
                <w:szCs w:val="26"/>
              </w:rPr>
              <w:t>Областной конкурс историко-исследовательских работ «Огненные деревни Смоленщины»</w:t>
            </w:r>
          </w:p>
        </w:tc>
        <w:tc>
          <w:tcPr>
            <w:tcW w:w="2514" w:type="dxa"/>
          </w:tcPr>
          <w:p w:rsidR="002A6FCE" w:rsidRPr="004C304D" w:rsidRDefault="00EE2EDB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К.И. Леонов</w:t>
            </w:r>
            <w:r w:rsidR="00143871">
              <w:rPr>
                <w:sz w:val="26"/>
                <w:szCs w:val="26"/>
              </w:rPr>
              <w:t>,</w:t>
            </w:r>
          </w:p>
          <w:p w:rsidR="00EE2EDB" w:rsidRPr="004C304D" w:rsidRDefault="00EE2EDB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И.П. Оленьчива</w:t>
            </w:r>
          </w:p>
        </w:tc>
        <w:tc>
          <w:tcPr>
            <w:tcW w:w="4978" w:type="dxa"/>
          </w:tcPr>
          <w:p w:rsidR="002A6FCE" w:rsidRPr="004C304D" w:rsidRDefault="00EE2EDB" w:rsidP="002A6FCE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Муниципальные образования Смоленской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679AF" w:rsidRPr="004C304D" w:rsidRDefault="00143871" w:rsidP="00C679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137A01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C679AF" w:rsidRPr="004C304D" w:rsidRDefault="00137A01" w:rsidP="00C679AF">
            <w:pPr>
              <w:ind w:right="-108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19 мая,</w:t>
            </w:r>
          </w:p>
          <w:p w:rsidR="00C679AF" w:rsidRPr="004C304D" w:rsidRDefault="00C679AF" w:rsidP="00C679AF">
            <w:pPr>
              <w:ind w:right="-108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четверг</w:t>
            </w:r>
          </w:p>
        </w:tc>
        <w:tc>
          <w:tcPr>
            <w:tcW w:w="5203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  <w:lang w:val="en-US"/>
              </w:rPr>
              <w:t>XVI</w:t>
            </w:r>
            <w:r w:rsidRPr="004C304D">
              <w:rPr>
                <w:sz w:val="26"/>
                <w:szCs w:val="26"/>
              </w:rPr>
              <w:t xml:space="preserve"> областная научно-практическая конференция студентов и учащихся «Шаг в науку»</w:t>
            </w:r>
          </w:p>
        </w:tc>
        <w:tc>
          <w:tcPr>
            <w:tcW w:w="2514" w:type="dxa"/>
          </w:tcPr>
          <w:p w:rsidR="00C679AF" w:rsidRPr="004C304D" w:rsidRDefault="00C679AF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978" w:type="dxa"/>
          </w:tcPr>
          <w:p w:rsidR="000C2936" w:rsidRPr="004C304D" w:rsidRDefault="000C2936" w:rsidP="000C2936"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 w:rsidRPr="004C304D">
              <w:rPr>
                <w:rStyle w:val="apple-converted-space"/>
                <w:sz w:val="26"/>
                <w:szCs w:val="26"/>
                <w:shd w:val="clear" w:color="auto" w:fill="FFFFFF"/>
              </w:rPr>
              <w:t> </w:t>
            </w:r>
            <w:r w:rsidRPr="004C304D">
              <w:rPr>
                <w:sz w:val="26"/>
                <w:szCs w:val="26"/>
                <w:shd w:val="clear" w:color="auto" w:fill="FFFFFF"/>
              </w:rPr>
              <w:t xml:space="preserve">г. Смоленск, ул. Ленина, </w:t>
            </w:r>
          </w:p>
          <w:p w:rsidR="000C2936" w:rsidRPr="004C304D" w:rsidRDefault="000C2936" w:rsidP="000C2936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  <w:shd w:val="clear" w:color="auto" w:fill="FFFFFF"/>
              </w:rPr>
              <w:t>д. 37,</w:t>
            </w:r>
            <w:r w:rsidRPr="004C304D">
              <w:rPr>
                <w:sz w:val="26"/>
                <w:szCs w:val="26"/>
              </w:rPr>
              <w:t xml:space="preserve"> ОГБПОУ «Смоленский политехнический техникум»,</w:t>
            </w:r>
          </w:p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11.30 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679AF" w:rsidRPr="004C304D" w:rsidRDefault="00143871" w:rsidP="00C679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137A01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с 20 по 30 мая</w:t>
            </w:r>
          </w:p>
        </w:tc>
        <w:tc>
          <w:tcPr>
            <w:tcW w:w="5203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514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978" w:type="dxa"/>
          </w:tcPr>
          <w:p w:rsidR="00C679AF" w:rsidRPr="004C304D" w:rsidRDefault="00C679AF" w:rsidP="00C679AF">
            <w:pPr>
              <w:jc w:val="center"/>
              <w:rPr>
                <w:bCs/>
                <w:sz w:val="26"/>
                <w:szCs w:val="26"/>
              </w:rPr>
            </w:pPr>
            <w:r w:rsidRPr="004C304D">
              <w:rPr>
                <w:bCs/>
                <w:sz w:val="26"/>
                <w:szCs w:val="26"/>
              </w:rPr>
              <w:t>Общеобразовательные организации Смоленской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679AF" w:rsidRPr="004C304D" w:rsidRDefault="00143871" w:rsidP="00C679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C679AF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с 21 по 22 мая</w:t>
            </w:r>
          </w:p>
        </w:tc>
        <w:tc>
          <w:tcPr>
            <w:tcW w:w="5203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Областные соревнования по судомоделизму среди учащихся на открытой воде, посвященные 55-летию первого полета человека в космос.</w:t>
            </w:r>
          </w:p>
        </w:tc>
        <w:tc>
          <w:tcPr>
            <w:tcW w:w="2514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978" w:type="dxa"/>
          </w:tcPr>
          <w:p w:rsidR="00C679AF" w:rsidRPr="004C304D" w:rsidRDefault="000C2936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г. Смоленск, </w:t>
            </w:r>
            <w:r w:rsidR="00C679AF" w:rsidRPr="004C304D">
              <w:rPr>
                <w:sz w:val="26"/>
                <w:szCs w:val="26"/>
              </w:rPr>
              <w:t>п. Колодня</w:t>
            </w:r>
            <w:r w:rsidR="0068099E">
              <w:rPr>
                <w:sz w:val="26"/>
                <w:szCs w:val="26"/>
              </w:rPr>
              <w:t>, 11-00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679AF" w:rsidRPr="004C304D" w:rsidRDefault="00143871" w:rsidP="00C679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137A01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C679AF" w:rsidRPr="004C304D" w:rsidRDefault="00C679AF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26 мая, четверг</w:t>
            </w:r>
          </w:p>
        </w:tc>
        <w:tc>
          <w:tcPr>
            <w:tcW w:w="5203" w:type="dxa"/>
          </w:tcPr>
          <w:p w:rsidR="00C679AF" w:rsidRPr="004C304D" w:rsidRDefault="00C679AF" w:rsidP="00143871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Областной слет юных экологов с конкурсами</w:t>
            </w:r>
          </w:p>
        </w:tc>
        <w:tc>
          <w:tcPr>
            <w:tcW w:w="2514" w:type="dxa"/>
          </w:tcPr>
          <w:p w:rsidR="00C679AF" w:rsidRPr="004C304D" w:rsidRDefault="000C2936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И.В. Ермакова</w:t>
            </w:r>
            <w:r w:rsidR="00C679AF" w:rsidRPr="004C304D">
              <w:rPr>
                <w:sz w:val="26"/>
                <w:szCs w:val="26"/>
              </w:rPr>
              <w:t xml:space="preserve"> </w:t>
            </w:r>
          </w:p>
        </w:tc>
        <w:tc>
          <w:tcPr>
            <w:tcW w:w="4978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г. Смоленск, ул. Шевченко, д. 75-б</w:t>
            </w:r>
            <w:r w:rsidR="000C2936" w:rsidRPr="004C304D">
              <w:rPr>
                <w:sz w:val="26"/>
                <w:szCs w:val="26"/>
              </w:rPr>
              <w:t>,</w:t>
            </w:r>
            <w:r w:rsidRPr="004C304D">
              <w:rPr>
                <w:sz w:val="26"/>
                <w:szCs w:val="26"/>
              </w:rPr>
              <w:t xml:space="preserve"> </w:t>
            </w:r>
            <w:r w:rsidR="000C2936" w:rsidRPr="004C304D">
              <w:rPr>
                <w:sz w:val="26"/>
                <w:szCs w:val="26"/>
              </w:rPr>
              <w:t>СОГБУДО «Станция юннатов»,</w:t>
            </w:r>
            <w:r w:rsidRPr="004C304D">
              <w:rPr>
                <w:sz w:val="26"/>
                <w:szCs w:val="26"/>
              </w:rPr>
              <w:t xml:space="preserve"> 10-00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C679AF" w:rsidRPr="004C304D" w:rsidRDefault="00143871" w:rsidP="00C679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137A01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с 26 мая </w:t>
            </w:r>
          </w:p>
          <w:p w:rsidR="00C679AF" w:rsidRPr="004C304D" w:rsidRDefault="00C679AF" w:rsidP="00C679A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по 30 июня </w:t>
            </w:r>
          </w:p>
        </w:tc>
        <w:tc>
          <w:tcPr>
            <w:tcW w:w="5203" w:type="dxa"/>
          </w:tcPr>
          <w:p w:rsidR="00C679AF" w:rsidRPr="004C304D" w:rsidRDefault="00C679AF" w:rsidP="00C679A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Основной этап единого государственного экзамена (ЕГЭ), государственного выпускного экзамена (ГВЭ), основного государственного экзамена (ОГЭ)</w:t>
            </w:r>
          </w:p>
        </w:tc>
        <w:tc>
          <w:tcPr>
            <w:tcW w:w="2514" w:type="dxa"/>
          </w:tcPr>
          <w:p w:rsidR="00C679AF" w:rsidRPr="004C304D" w:rsidRDefault="00C679AF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978" w:type="dxa"/>
          </w:tcPr>
          <w:p w:rsidR="00C679AF" w:rsidRPr="004C304D" w:rsidRDefault="00C679AF" w:rsidP="00C679AF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Общеобразовательные организации Смол</w:t>
            </w:r>
            <w:r w:rsidR="0068099E">
              <w:rPr>
                <w:sz w:val="26"/>
                <w:szCs w:val="26"/>
              </w:rPr>
              <w:t>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2A6FCE" w:rsidRPr="004C304D" w:rsidRDefault="00143871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137A01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  <w:vAlign w:val="center"/>
          </w:tcPr>
          <w:p w:rsidR="00EE2EDB" w:rsidRPr="004C304D" w:rsidRDefault="00EE2EDB" w:rsidP="00EE2ED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1 марта – </w:t>
            </w:r>
          </w:p>
          <w:p w:rsidR="002A6FCE" w:rsidRPr="004C304D" w:rsidRDefault="00EE2EDB" w:rsidP="00EE2ED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9 мая</w:t>
            </w:r>
          </w:p>
        </w:tc>
        <w:tc>
          <w:tcPr>
            <w:tcW w:w="5203" w:type="dxa"/>
            <w:vAlign w:val="center"/>
          </w:tcPr>
          <w:p w:rsidR="002A6FCE" w:rsidRPr="004C304D" w:rsidRDefault="002A6FCE" w:rsidP="00EE2EDB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bCs/>
                <w:sz w:val="26"/>
                <w:szCs w:val="26"/>
              </w:rPr>
              <w:t xml:space="preserve">Конкурс историко-исследовательских работ «Победа многонациональна» </w:t>
            </w:r>
          </w:p>
        </w:tc>
        <w:tc>
          <w:tcPr>
            <w:tcW w:w="2514" w:type="dxa"/>
          </w:tcPr>
          <w:p w:rsidR="002A6FCE" w:rsidRPr="004C304D" w:rsidRDefault="002A6FCE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К.И. Леонов</w:t>
            </w:r>
            <w:r w:rsidR="00143871">
              <w:rPr>
                <w:sz w:val="26"/>
                <w:szCs w:val="26"/>
              </w:rPr>
              <w:t>,</w:t>
            </w:r>
          </w:p>
          <w:p w:rsidR="00EE2EDB" w:rsidRPr="004C304D" w:rsidRDefault="00EE2EDB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И.П. Оленьчива</w:t>
            </w:r>
          </w:p>
          <w:p w:rsidR="00EE2EDB" w:rsidRPr="004C304D" w:rsidRDefault="00EE2EDB" w:rsidP="00AC7D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78" w:type="dxa"/>
            <w:vAlign w:val="center"/>
          </w:tcPr>
          <w:p w:rsidR="00EE2EDB" w:rsidRPr="004C304D" w:rsidRDefault="00EE2EDB" w:rsidP="002A6FCE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Муниципальные образования Смоленской области</w:t>
            </w:r>
            <w:r w:rsidR="009D102B" w:rsidRPr="004C304D">
              <w:rPr>
                <w:sz w:val="26"/>
                <w:szCs w:val="26"/>
              </w:rPr>
              <w:t>,</w:t>
            </w:r>
          </w:p>
          <w:p w:rsidR="002A6FCE" w:rsidRPr="004C304D" w:rsidRDefault="00EE2EDB" w:rsidP="009D102B">
            <w:pPr>
              <w:snapToGrid w:val="0"/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подведение итогов СОГКУ «Центр «Долг»</w:t>
            </w:r>
            <w:r w:rsidR="009D102B" w:rsidRPr="004C304D">
              <w:rPr>
                <w:sz w:val="26"/>
                <w:szCs w:val="26"/>
              </w:rPr>
              <w:t xml:space="preserve"> </w:t>
            </w:r>
            <w:r w:rsidR="002A6FCE" w:rsidRPr="004C304D">
              <w:rPr>
                <w:sz w:val="26"/>
                <w:szCs w:val="26"/>
              </w:rPr>
              <w:t>г. Вязьма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594C8F" w:rsidRPr="004C304D" w:rsidRDefault="00143871" w:rsidP="00594C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137A01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594C8F" w:rsidRPr="004C304D" w:rsidRDefault="00594C8F" w:rsidP="00594C8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Согласно графика в течении всего периода</w:t>
            </w:r>
          </w:p>
        </w:tc>
        <w:tc>
          <w:tcPr>
            <w:tcW w:w="5203" w:type="dxa"/>
          </w:tcPr>
          <w:p w:rsidR="00594C8F" w:rsidRPr="004C304D" w:rsidRDefault="00594C8F" w:rsidP="00594C8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Проведение профилак</w:t>
            </w:r>
            <w:r w:rsidR="00EE2EDB" w:rsidRPr="004C304D">
              <w:rPr>
                <w:sz w:val="26"/>
                <w:szCs w:val="26"/>
              </w:rPr>
              <w:t>тических лекций для студентов ВП</w:t>
            </w:r>
            <w:r w:rsidRPr="004C304D">
              <w:rPr>
                <w:sz w:val="26"/>
                <w:szCs w:val="26"/>
              </w:rPr>
              <w:t xml:space="preserve">О и учащихся СПО Смоленской области направленных на недопущение вовлечения молодежи в </w:t>
            </w:r>
            <w:r w:rsidRPr="004C304D">
              <w:rPr>
                <w:sz w:val="26"/>
                <w:szCs w:val="26"/>
              </w:rPr>
              <w:lastRenderedPageBreak/>
              <w:t>антиконституционную и экстремистскую деятельность</w:t>
            </w:r>
          </w:p>
        </w:tc>
        <w:tc>
          <w:tcPr>
            <w:tcW w:w="2514" w:type="dxa"/>
          </w:tcPr>
          <w:p w:rsidR="00594C8F" w:rsidRPr="004C304D" w:rsidRDefault="0031216B" w:rsidP="00AC7DF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lastRenderedPageBreak/>
              <w:t>К.И. Леонов</w:t>
            </w:r>
          </w:p>
        </w:tc>
        <w:tc>
          <w:tcPr>
            <w:tcW w:w="4978" w:type="dxa"/>
          </w:tcPr>
          <w:p w:rsidR="00594C8F" w:rsidRPr="004C304D" w:rsidRDefault="00594C8F" w:rsidP="00594C8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Образовательные организации Смоленской области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535957" w:rsidRPr="004C304D" w:rsidRDefault="004C304D" w:rsidP="00535957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lastRenderedPageBreak/>
              <w:t>22</w:t>
            </w:r>
            <w:r w:rsidR="00137A01" w:rsidRPr="004C304D">
              <w:rPr>
                <w:sz w:val="26"/>
                <w:szCs w:val="26"/>
              </w:rPr>
              <w:t>.</w:t>
            </w:r>
          </w:p>
        </w:tc>
        <w:tc>
          <w:tcPr>
            <w:tcW w:w="1793" w:type="dxa"/>
          </w:tcPr>
          <w:p w:rsidR="00535957" w:rsidRPr="004C304D" w:rsidRDefault="0068099E" w:rsidP="0053595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 мая</w:t>
            </w:r>
            <w:r w:rsidR="00535957" w:rsidRPr="004C304D">
              <w:rPr>
                <w:sz w:val="26"/>
                <w:szCs w:val="26"/>
              </w:rPr>
              <w:t>,</w:t>
            </w:r>
          </w:p>
          <w:p w:rsidR="00535957" w:rsidRPr="004C304D" w:rsidRDefault="0068099E" w:rsidP="0053595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</w:t>
            </w:r>
          </w:p>
        </w:tc>
        <w:tc>
          <w:tcPr>
            <w:tcW w:w="5203" w:type="dxa"/>
          </w:tcPr>
          <w:p w:rsidR="00535957" w:rsidRPr="004C304D" w:rsidRDefault="00535957" w:rsidP="00535957">
            <w:pPr>
              <w:tabs>
                <w:tab w:val="left" w:pos="1418"/>
                <w:tab w:val="left" w:pos="9243"/>
              </w:tabs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Региональный этап Всероссийских спортивных игр школьников «Президентские спортивные игры»</w:t>
            </w:r>
          </w:p>
        </w:tc>
        <w:tc>
          <w:tcPr>
            <w:tcW w:w="2514" w:type="dxa"/>
          </w:tcPr>
          <w:p w:rsidR="00535957" w:rsidRPr="004C304D" w:rsidRDefault="0068099E" w:rsidP="002A6F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  <w:r w:rsidR="00535957" w:rsidRPr="004C304D">
              <w:rPr>
                <w:sz w:val="26"/>
                <w:szCs w:val="26"/>
              </w:rPr>
              <w:t xml:space="preserve"> </w:t>
            </w:r>
          </w:p>
        </w:tc>
        <w:tc>
          <w:tcPr>
            <w:tcW w:w="4978" w:type="dxa"/>
          </w:tcPr>
          <w:p w:rsidR="00535957" w:rsidRPr="004C304D" w:rsidRDefault="0068099E" w:rsidP="006809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Смоленск, пр-т Строителей, д. 24</w:t>
            </w:r>
            <w:r w:rsidR="000C2936" w:rsidRPr="004C304D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МБУДО СДЮСШ №6, 11-00</w:t>
            </w:r>
          </w:p>
        </w:tc>
      </w:tr>
      <w:tr w:rsidR="00C06CCB" w:rsidRPr="0019580D" w:rsidTr="004C304D">
        <w:trPr>
          <w:jc w:val="center"/>
        </w:trPr>
        <w:tc>
          <w:tcPr>
            <w:tcW w:w="15163" w:type="dxa"/>
            <w:gridSpan w:val="5"/>
          </w:tcPr>
          <w:p w:rsidR="00C06CCB" w:rsidRPr="004C304D" w:rsidRDefault="00C06CCB" w:rsidP="00E129CD">
            <w:pPr>
              <w:jc w:val="center"/>
              <w:rPr>
                <w:b/>
                <w:sz w:val="26"/>
                <w:szCs w:val="26"/>
              </w:rPr>
            </w:pPr>
            <w:r w:rsidRPr="004C304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594C8F" w:rsidRPr="004C304D" w:rsidRDefault="008A6A03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1.</w:t>
            </w:r>
          </w:p>
        </w:tc>
        <w:tc>
          <w:tcPr>
            <w:tcW w:w="1793" w:type="dxa"/>
          </w:tcPr>
          <w:p w:rsidR="00594C8F" w:rsidRPr="004C304D" w:rsidRDefault="0019580D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а</w:t>
            </w:r>
            <w:r w:rsidR="00594C8F" w:rsidRPr="004C304D">
              <w:rPr>
                <w:sz w:val="26"/>
                <w:szCs w:val="26"/>
              </w:rPr>
              <w:t>прель-май</w:t>
            </w:r>
          </w:p>
        </w:tc>
        <w:tc>
          <w:tcPr>
            <w:tcW w:w="5203" w:type="dxa"/>
          </w:tcPr>
          <w:p w:rsidR="00594C8F" w:rsidRPr="004C304D" w:rsidRDefault="00594C8F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Межрегиональные поисковые экспедиции, районные вахты Памяти на терри</w:t>
            </w:r>
            <w:r w:rsidR="008A6A03" w:rsidRPr="004C304D">
              <w:rPr>
                <w:sz w:val="26"/>
                <w:szCs w:val="26"/>
              </w:rPr>
              <w:t>тории муниципальных образований</w:t>
            </w:r>
            <w:r w:rsidRPr="004C304D">
              <w:rPr>
                <w:sz w:val="26"/>
                <w:szCs w:val="26"/>
              </w:rPr>
              <w:t xml:space="preserve"> Смоленской области</w:t>
            </w:r>
          </w:p>
        </w:tc>
        <w:tc>
          <w:tcPr>
            <w:tcW w:w="2514" w:type="dxa"/>
          </w:tcPr>
          <w:p w:rsidR="002A6FCE" w:rsidRPr="004C304D" w:rsidRDefault="002A6FCE" w:rsidP="00594C8F">
            <w:pPr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И.П. Оленьчива,</w:t>
            </w:r>
          </w:p>
          <w:p w:rsidR="00594C8F" w:rsidRPr="004C304D" w:rsidRDefault="00594C8F" w:rsidP="00594C8F">
            <w:pPr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СООО «Поисковое объединение «Долг»,</w:t>
            </w:r>
          </w:p>
          <w:p w:rsidR="00594C8F" w:rsidRPr="004C304D" w:rsidRDefault="00594C8F" w:rsidP="00594C8F">
            <w:pPr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СОГКУ «Центр патриотического воспитания и допризывной подготовки молодежи «Долг»</w:t>
            </w:r>
          </w:p>
        </w:tc>
        <w:tc>
          <w:tcPr>
            <w:tcW w:w="4978" w:type="dxa"/>
          </w:tcPr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1)Духовщинский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2)Темкинский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3)Гагаринский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4)Рославльский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5)Ельнинский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6)Вяземский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7)Велижский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8)Починковский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9)Сафоновский район,</w:t>
            </w:r>
          </w:p>
          <w:p w:rsidR="00594C8F" w:rsidRPr="004C304D" w:rsidRDefault="00594C8F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10)Угранский район</w:t>
            </w:r>
          </w:p>
          <w:p w:rsidR="00EE2EDB" w:rsidRPr="004C304D" w:rsidRDefault="00EE2EDB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11) Вяземский район </w:t>
            </w:r>
          </w:p>
        </w:tc>
      </w:tr>
      <w:tr w:rsidR="003232A9" w:rsidRPr="0019580D" w:rsidTr="004C304D">
        <w:trPr>
          <w:jc w:val="center"/>
        </w:trPr>
        <w:tc>
          <w:tcPr>
            <w:tcW w:w="675" w:type="dxa"/>
          </w:tcPr>
          <w:p w:rsidR="00594C8F" w:rsidRPr="004C304D" w:rsidRDefault="008A6A03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2.</w:t>
            </w:r>
          </w:p>
        </w:tc>
        <w:tc>
          <w:tcPr>
            <w:tcW w:w="1793" w:type="dxa"/>
          </w:tcPr>
          <w:p w:rsidR="00EE2EDB" w:rsidRPr="004C304D" w:rsidRDefault="009D102B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23</w:t>
            </w:r>
            <w:r w:rsidR="00594C8F" w:rsidRPr="004C304D">
              <w:rPr>
                <w:sz w:val="26"/>
                <w:szCs w:val="26"/>
              </w:rPr>
              <w:t xml:space="preserve"> апреля-</w:t>
            </w:r>
          </w:p>
          <w:p w:rsidR="00594C8F" w:rsidRPr="004C304D" w:rsidRDefault="009D102B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4</w:t>
            </w:r>
            <w:r w:rsidR="00594C8F" w:rsidRPr="004C304D">
              <w:rPr>
                <w:sz w:val="26"/>
                <w:szCs w:val="26"/>
              </w:rPr>
              <w:t xml:space="preserve"> мая</w:t>
            </w:r>
          </w:p>
        </w:tc>
        <w:tc>
          <w:tcPr>
            <w:tcW w:w="5203" w:type="dxa"/>
          </w:tcPr>
          <w:p w:rsidR="00594C8F" w:rsidRPr="004C304D" w:rsidRDefault="00EE2EDB" w:rsidP="00EE2EDB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Межрегиональная «Вахта Памяти»</w:t>
            </w:r>
            <w:r w:rsidR="00594C8F" w:rsidRPr="004C304D">
              <w:rPr>
                <w:sz w:val="26"/>
                <w:szCs w:val="26"/>
              </w:rPr>
              <w:t xml:space="preserve">. </w:t>
            </w:r>
            <w:r w:rsidRPr="004C304D">
              <w:rPr>
                <w:sz w:val="26"/>
                <w:szCs w:val="26"/>
              </w:rPr>
              <w:t>Открытие полевого сезона 2016</w:t>
            </w:r>
            <w:r w:rsidR="00594C8F" w:rsidRPr="004C304D">
              <w:rPr>
                <w:sz w:val="26"/>
                <w:szCs w:val="26"/>
              </w:rPr>
              <w:t xml:space="preserve"> года.</w:t>
            </w:r>
          </w:p>
        </w:tc>
        <w:tc>
          <w:tcPr>
            <w:tcW w:w="2514" w:type="dxa"/>
          </w:tcPr>
          <w:p w:rsidR="00594C8F" w:rsidRPr="004C304D" w:rsidRDefault="002A6FCE" w:rsidP="00594C8F">
            <w:pPr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И.П. Оленьчива, </w:t>
            </w:r>
            <w:r w:rsidR="00594C8F" w:rsidRPr="004C304D">
              <w:rPr>
                <w:sz w:val="26"/>
                <w:szCs w:val="26"/>
              </w:rPr>
              <w:t>СООО «Поисковое объединение «Долг»,</w:t>
            </w:r>
          </w:p>
          <w:p w:rsidR="00594C8F" w:rsidRPr="004C304D" w:rsidRDefault="00594C8F" w:rsidP="00594C8F">
            <w:pPr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СОГКУ «Центр патриотического воспитания и допризывной подготовки молодежи «Долг»</w:t>
            </w:r>
          </w:p>
        </w:tc>
        <w:tc>
          <w:tcPr>
            <w:tcW w:w="4978" w:type="dxa"/>
          </w:tcPr>
          <w:p w:rsidR="00594C8F" w:rsidRPr="004C304D" w:rsidRDefault="00EE2EDB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Глинковский район;</w:t>
            </w:r>
          </w:p>
          <w:p w:rsidR="00EE2EDB" w:rsidRPr="004C304D" w:rsidRDefault="00EE2EDB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Ельнинский район</w:t>
            </w:r>
          </w:p>
        </w:tc>
      </w:tr>
      <w:tr w:rsidR="00EE2EDB" w:rsidRPr="0019580D" w:rsidTr="004C304D">
        <w:trPr>
          <w:jc w:val="center"/>
        </w:trPr>
        <w:tc>
          <w:tcPr>
            <w:tcW w:w="675" w:type="dxa"/>
          </w:tcPr>
          <w:p w:rsidR="00EE2EDB" w:rsidRPr="0019580D" w:rsidRDefault="004C304D" w:rsidP="00594C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793" w:type="dxa"/>
          </w:tcPr>
          <w:p w:rsidR="009D102B" w:rsidRPr="004C304D" w:rsidRDefault="009D102B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>18 мая,</w:t>
            </w:r>
          </w:p>
          <w:p w:rsidR="00EE2EDB" w:rsidRPr="004C304D" w:rsidRDefault="009D102B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 среда</w:t>
            </w:r>
          </w:p>
        </w:tc>
        <w:tc>
          <w:tcPr>
            <w:tcW w:w="5203" w:type="dxa"/>
          </w:tcPr>
          <w:p w:rsidR="00EE2EDB" w:rsidRPr="004C304D" w:rsidRDefault="00EE2EDB" w:rsidP="00594C8F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День открытых дверей поисковых музеев районных отрядов СООО «ПО «Долг», </w:t>
            </w:r>
            <w:r w:rsidR="000C408D" w:rsidRPr="004C304D">
              <w:rPr>
                <w:sz w:val="26"/>
                <w:szCs w:val="26"/>
              </w:rPr>
              <w:t xml:space="preserve">посвященный Международному Дню музеев </w:t>
            </w:r>
          </w:p>
        </w:tc>
        <w:tc>
          <w:tcPr>
            <w:tcW w:w="2514" w:type="dxa"/>
          </w:tcPr>
          <w:p w:rsidR="000C408D" w:rsidRPr="004C304D" w:rsidRDefault="000C408D" w:rsidP="000C408D">
            <w:pPr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t xml:space="preserve">И.П. Оленьчива, СООО «Поисковое </w:t>
            </w:r>
            <w:r w:rsidR="00376482">
              <w:rPr>
                <w:sz w:val="26"/>
                <w:szCs w:val="26"/>
              </w:rPr>
              <w:t>объединение «Долг»</w:t>
            </w:r>
          </w:p>
          <w:p w:rsidR="00EE2EDB" w:rsidRPr="004C304D" w:rsidRDefault="000C408D" w:rsidP="000C408D">
            <w:pPr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lastRenderedPageBreak/>
              <w:t>СОГКУ «Центр патриотического воспитания и допризывной подготовки молодежи «Долг»</w:t>
            </w:r>
          </w:p>
        </w:tc>
        <w:tc>
          <w:tcPr>
            <w:tcW w:w="4978" w:type="dxa"/>
          </w:tcPr>
          <w:p w:rsidR="00EE2EDB" w:rsidRPr="004C304D" w:rsidRDefault="000C408D" w:rsidP="002B1CD4">
            <w:pPr>
              <w:jc w:val="center"/>
              <w:rPr>
                <w:sz w:val="26"/>
                <w:szCs w:val="26"/>
              </w:rPr>
            </w:pPr>
            <w:r w:rsidRPr="004C304D">
              <w:rPr>
                <w:sz w:val="26"/>
                <w:szCs w:val="26"/>
              </w:rPr>
              <w:lastRenderedPageBreak/>
              <w:t xml:space="preserve">Г. Вязьма, г.Рославль, г. Десногорск, г. Рудня, Ершичский район – д. Ворга, г. Велиж, д. Викторово Краснинского района, д. Замыцкое Темкинского района, г. Ярцево, г. Гагарин, г. Смоленск, д. </w:t>
            </w:r>
            <w:r w:rsidRPr="004C304D">
              <w:rPr>
                <w:sz w:val="26"/>
                <w:szCs w:val="26"/>
              </w:rPr>
              <w:lastRenderedPageBreak/>
              <w:t>Соловьево Кардымовского района, г. Сафоново</w:t>
            </w:r>
          </w:p>
        </w:tc>
      </w:tr>
    </w:tbl>
    <w:p w:rsidR="00C06CCB" w:rsidRPr="0019580D" w:rsidRDefault="00C06CCB" w:rsidP="002D60B2">
      <w:pPr>
        <w:rPr>
          <w:sz w:val="26"/>
          <w:szCs w:val="26"/>
        </w:rPr>
      </w:pPr>
    </w:p>
    <w:p w:rsidR="00C06CCB" w:rsidRPr="0019580D" w:rsidRDefault="00C06CCB" w:rsidP="002D60B2">
      <w:pPr>
        <w:rPr>
          <w:sz w:val="26"/>
          <w:szCs w:val="26"/>
        </w:rPr>
      </w:pPr>
    </w:p>
    <w:p w:rsidR="00C06CCB" w:rsidRPr="0019580D" w:rsidRDefault="00C06CCB" w:rsidP="002D60B2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C06CCB" w:rsidRPr="00B378F0" w:rsidRDefault="00B378F0" w:rsidP="00390195">
      <w:pPr>
        <w:jc w:val="both"/>
        <w:rPr>
          <w:b/>
          <w:sz w:val="28"/>
          <w:szCs w:val="28"/>
        </w:rPr>
      </w:pPr>
      <w:r w:rsidRPr="00B378F0">
        <w:rPr>
          <w:sz w:val="28"/>
          <w:szCs w:val="28"/>
        </w:rPr>
        <w:t xml:space="preserve"> Первый заместитель н</w:t>
      </w:r>
      <w:r w:rsidR="00C06CCB" w:rsidRPr="00B378F0">
        <w:rPr>
          <w:sz w:val="28"/>
          <w:szCs w:val="28"/>
        </w:rPr>
        <w:t>ачальник</w:t>
      </w:r>
      <w:r w:rsidRPr="00B378F0">
        <w:rPr>
          <w:sz w:val="28"/>
          <w:szCs w:val="28"/>
        </w:rPr>
        <w:t>а</w:t>
      </w:r>
      <w:r w:rsidR="00C06CCB" w:rsidRPr="00B378F0">
        <w:rPr>
          <w:sz w:val="28"/>
          <w:szCs w:val="28"/>
        </w:rPr>
        <w:t xml:space="preserve"> Департамента                        </w:t>
      </w:r>
      <w:r w:rsidRPr="00B378F0">
        <w:rPr>
          <w:sz w:val="28"/>
          <w:szCs w:val="28"/>
        </w:rPr>
        <w:t xml:space="preserve">       </w:t>
      </w:r>
      <w:r w:rsidR="00C06CCB" w:rsidRPr="00B378F0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</w:t>
      </w:r>
      <w:bookmarkStart w:id="0" w:name="_GoBack"/>
      <w:bookmarkEnd w:id="0"/>
      <w:r w:rsidR="00C06CCB" w:rsidRPr="00B378F0">
        <w:rPr>
          <w:sz w:val="28"/>
          <w:szCs w:val="28"/>
        </w:rPr>
        <w:t xml:space="preserve">                  </w:t>
      </w:r>
      <w:r w:rsidRPr="00B378F0">
        <w:rPr>
          <w:sz w:val="28"/>
          <w:szCs w:val="28"/>
        </w:rPr>
        <w:t xml:space="preserve">           </w:t>
      </w:r>
      <w:r w:rsidR="00C06CCB" w:rsidRPr="00B378F0">
        <w:rPr>
          <w:sz w:val="28"/>
          <w:szCs w:val="28"/>
        </w:rPr>
        <w:t xml:space="preserve">   </w:t>
      </w:r>
      <w:r w:rsidRPr="00B378F0">
        <w:rPr>
          <w:b/>
          <w:sz w:val="28"/>
          <w:szCs w:val="28"/>
        </w:rPr>
        <w:t>Н.Н. Колпачков</w:t>
      </w:r>
    </w:p>
    <w:p w:rsidR="00C06CCB" w:rsidRPr="00B378F0" w:rsidRDefault="00C06CCB" w:rsidP="002D60B2">
      <w:pPr>
        <w:rPr>
          <w:b/>
          <w:sz w:val="28"/>
          <w:szCs w:val="28"/>
        </w:rPr>
      </w:pPr>
    </w:p>
    <w:sectPr w:rsidR="00C06CCB" w:rsidRPr="00B378F0" w:rsidSect="009E4C1B">
      <w:footerReference w:type="default" r:id="rId6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DBF" w:rsidRDefault="00335DBF" w:rsidP="00CA4C25">
      <w:r>
        <w:separator/>
      </w:r>
    </w:p>
  </w:endnote>
  <w:endnote w:type="continuationSeparator" w:id="0">
    <w:p w:rsidR="00335DBF" w:rsidRDefault="00335DBF" w:rsidP="00CA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C25" w:rsidRPr="00CA4C25" w:rsidRDefault="00CA4C25">
    <w:pPr>
      <w:pStyle w:val="af2"/>
      <w:rPr>
        <w:sz w:val="16"/>
      </w:rPr>
    </w:pPr>
    <w:r>
      <w:rPr>
        <w:sz w:val="16"/>
      </w:rPr>
      <w:t>Рег. № МП-03195 от 07.04.2016, Распечатал________________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DBF" w:rsidRDefault="00335DBF" w:rsidP="00CA4C25">
      <w:r>
        <w:separator/>
      </w:r>
    </w:p>
  </w:footnote>
  <w:footnote w:type="continuationSeparator" w:id="0">
    <w:p w:rsidR="00335DBF" w:rsidRDefault="00335DBF" w:rsidP="00CA4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0B2"/>
    <w:rsid w:val="00000683"/>
    <w:rsid w:val="00003257"/>
    <w:rsid w:val="0001031B"/>
    <w:rsid w:val="00023E01"/>
    <w:rsid w:val="000607BF"/>
    <w:rsid w:val="00061727"/>
    <w:rsid w:val="00071038"/>
    <w:rsid w:val="000714A4"/>
    <w:rsid w:val="000804DA"/>
    <w:rsid w:val="000840FB"/>
    <w:rsid w:val="000C0353"/>
    <w:rsid w:val="000C14E7"/>
    <w:rsid w:val="000C2936"/>
    <w:rsid w:val="000C408D"/>
    <w:rsid w:val="000C703A"/>
    <w:rsid w:val="00125E7D"/>
    <w:rsid w:val="00137A01"/>
    <w:rsid w:val="00143871"/>
    <w:rsid w:val="001763D8"/>
    <w:rsid w:val="00187163"/>
    <w:rsid w:val="0019580D"/>
    <w:rsid w:val="001B6BDE"/>
    <w:rsid w:val="001D1A20"/>
    <w:rsid w:val="001D234B"/>
    <w:rsid w:val="001D6DA1"/>
    <w:rsid w:val="001E42D4"/>
    <w:rsid w:val="001E4DAF"/>
    <w:rsid w:val="0020011C"/>
    <w:rsid w:val="00214048"/>
    <w:rsid w:val="00223FF6"/>
    <w:rsid w:val="002351E1"/>
    <w:rsid w:val="00283326"/>
    <w:rsid w:val="002870F4"/>
    <w:rsid w:val="00292447"/>
    <w:rsid w:val="002A6FCE"/>
    <w:rsid w:val="002B1CD4"/>
    <w:rsid w:val="002B4AED"/>
    <w:rsid w:val="002D60B2"/>
    <w:rsid w:val="002D713F"/>
    <w:rsid w:val="002E0A04"/>
    <w:rsid w:val="002E2EDE"/>
    <w:rsid w:val="002F2733"/>
    <w:rsid w:val="00303178"/>
    <w:rsid w:val="003058F9"/>
    <w:rsid w:val="0030795E"/>
    <w:rsid w:val="0031216B"/>
    <w:rsid w:val="003171C6"/>
    <w:rsid w:val="003232A9"/>
    <w:rsid w:val="0033319A"/>
    <w:rsid w:val="00335DBF"/>
    <w:rsid w:val="00345D23"/>
    <w:rsid w:val="00353D96"/>
    <w:rsid w:val="003544A2"/>
    <w:rsid w:val="00356C23"/>
    <w:rsid w:val="00376482"/>
    <w:rsid w:val="00390195"/>
    <w:rsid w:val="003B1A74"/>
    <w:rsid w:val="003D7F7D"/>
    <w:rsid w:val="003E443F"/>
    <w:rsid w:val="003E751E"/>
    <w:rsid w:val="004107E4"/>
    <w:rsid w:val="00420655"/>
    <w:rsid w:val="0045587A"/>
    <w:rsid w:val="0046671A"/>
    <w:rsid w:val="00484465"/>
    <w:rsid w:val="00485D9B"/>
    <w:rsid w:val="004A2081"/>
    <w:rsid w:val="004A7D37"/>
    <w:rsid w:val="004C304D"/>
    <w:rsid w:val="004D6A23"/>
    <w:rsid w:val="004E2370"/>
    <w:rsid w:val="004E3911"/>
    <w:rsid w:val="0051079C"/>
    <w:rsid w:val="0051428F"/>
    <w:rsid w:val="00535957"/>
    <w:rsid w:val="00535AF6"/>
    <w:rsid w:val="00537447"/>
    <w:rsid w:val="005576B3"/>
    <w:rsid w:val="005578FB"/>
    <w:rsid w:val="00570985"/>
    <w:rsid w:val="00580DEA"/>
    <w:rsid w:val="00594C8F"/>
    <w:rsid w:val="005971DE"/>
    <w:rsid w:val="005A4763"/>
    <w:rsid w:val="005A56A4"/>
    <w:rsid w:val="005B6EBD"/>
    <w:rsid w:val="005C1B29"/>
    <w:rsid w:val="005C2D84"/>
    <w:rsid w:val="005C5B06"/>
    <w:rsid w:val="005D25A5"/>
    <w:rsid w:val="005E4C85"/>
    <w:rsid w:val="005F04D3"/>
    <w:rsid w:val="0060000D"/>
    <w:rsid w:val="006166FF"/>
    <w:rsid w:val="00645C92"/>
    <w:rsid w:val="006554C2"/>
    <w:rsid w:val="006740C8"/>
    <w:rsid w:val="006745EA"/>
    <w:rsid w:val="00676D77"/>
    <w:rsid w:val="0068099E"/>
    <w:rsid w:val="00685633"/>
    <w:rsid w:val="006A4EEB"/>
    <w:rsid w:val="006A661C"/>
    <w:rsid w:val="006B5C81"/>
    <w:rsid w:val="006C578D"/>
    <w:rsid w:val="006D2E32"/>
    <w:rsid w:val="006E6739"/>
    <w:rsid w:val="00701690"/>
    <w:rsid w:val="007031AF"/>
    <w:rsid w:val="00706A95"/>
    <w:rsid w:val="00707B22"/>
    <w:rsid w:val="0076197A"/>
    <w:rsid w:val="007743BA"/>
    <w:rsid w:val="00785BD5"/>
    <w:rsid w:val="007873E2"/>
    <w:rsid w:val="00792773"/>
    <w:rsid w:val="007A3176"/>
    <w:rsid w:val="007B7B43"/>
    <w:rsid w:val="007C501B"/>
    <w:rsid w:val="007E13D1"/>
    <w:rsid w:val="00804F4D"/>
    <w:rsid w:val="00820654"/>
    <w:rsid w:val="00832998"/>
    <w:rsid w:val="00861D47"/>
    <w:rsid w:val="00884083"/>
    <w:rsid w:val="008A028E"/>
    <w:rsid w:val="008A6705"/>
    <w:rsid w:val="008A6A03"/>
    <w:rsid w:val="008C30A9"/>
    <w:rsid w:val="008D78E5"/>
    <w:rsid w:val="008F0535"/>
    <w:rsid w:val="00910261"/>
    <w:rsid w:val="00912DC0"/>
    <w:rsid w:val="00914A9B"/>
    <w:rsid w:val="009358A7"/>
    <w:rsid w:val="009458AF"/>
    <w:rsid w:val="00967996"/>
    <w:rsid w:val="00975A3A"/>
    <w:rsid w:val="00984772"/>
    <w:rsid w:val="009A6E3F"/>
    <w:rsid w:val="009D084D"/>
    <w:rsid w:val="009D102B"/>
    <w:rsid w:val="009E4C1B"/>
    <w:rsid w:val="009F3FD5"/>
    <w:rsid w:val="009F4276"/>
    <w:rsid w:val="00A06903"/>
    <w:rsid w:val="00A24CCE"/>
    <w:rsid w:val="00A25773"/>
    <w:rsid w:val="00A527FA"/>
    <w:rsid w:val="00A6526E"/>
    <w:rsid w:val="00A86807"/>
    <w:rsid w:val="00A95347"/>
    <w:rsid w:val="00AA659F"/>
    <w:rsid w:val="00AB33FD"/>
    <w:rsid w:val="00AB42EE"/>
    <w:rsid w:val="00AC7395"/>
    <w:rsid w:val="00AC7DFB"/>
    <w:rsid w:val="00AD3934"/>
    <w:rsid w:val="00B03FF1"/>
    <w:rsid w:val="00B06CA6"/>
    <w:rsid w:val="00B378F0"/>
    <w:rsid w:val="00B4143E"/>
    <w:rsid w:val="00B6147D"/>
    <w:rsid w:val="00B62D16"/>
    <w:rsid w:val="00B96291"/>
    <w:rsid w:val="00B965E7"/>
    <w:rsid w:val="00BB3C0D"/>
    <w:rsid w:val="00BE5145"/>
    <w:rsid w:val="00BF1A5C"/>
    <w:rsid w:val="00C00075"/>
    <w:rsid w:val="00C013E9"/>
    <w:rsid w:val="00C04363"/>
    <w:rsid w:val="00C06CCB"/>
    <w:rsid w:val="00C070ED"/>
    <w:rsid w:val="00C1262C"/>
    <w:rsid w:val="00C176FB"/>
    <w:rsid w:val="00C51F6D"/>
    <w:rsid w:val="00C53D16"/>
    <w:rsid w:val="00C61A6E"/>
    <w:rsid w:val="00C679AF"/>
    <w:rsid w:val="00C84C23"/>
    <w:rsid w:val="00C93499"/>
    <w:rsid w:val="00CA4C25"/>
    <w:rsid w:val="00CB3CA3"/>
    <w:rsid w:val="00CD0707"/>
    <w:rsid w:val="00CD47F2"/>
    <w:rsid w:val="00CD5CF2"/>
    <w:rsid w:val="00CE462A"/>
    <w:rsid w:val="00D363D3"/>
    <w:rsid w:val="00D50081"/>
    <w:rsid w:val="00D903C9"/>
    <w:rsid w:val="00D92E52"/>
    <w:rsid w:val="00DF1FAE"/>
    <w:rsid w:val="00E10901"/>
    <w:rsid w:val="00E129CD"/>
    <w:rsid w:val="00E179EF"/>
    <w:rsid w:val="00E2176C"/>
    <w:rsid w:val="00E37F68"/>
    <w:rsid w:val="00E417B9"/>
    <w:rsid w:val="00E45868"/>
    <w:rsid w:val="00E52D99"/>
    <w:rsid w:val="00E575B5"/>
    <w:rsid w:val="00E62B82"/>
    <w:rsid w:val="00E77AFB"/>
    <w:rsid w:val="00E86399"/>
    <w:rsid w:val="00E90249"/>
    <w:rsid w:val="00EA5A3F"/>
    <w:rsid w:val="00EC6D35"/>
    <w:rsid w:val="00ED3ECD"/>
    <w:rsid w:val="00EE2EDB"/>
    <w:rsid w:val="00EE7ADC"/>
    <w:rsid w:val="00F42A39"/>
    <w:rsid w:val="00F52577"/>
    <w:rsid w:val="00F53167"/>
    <w:rsid w:val="00F6079E"/>
    <w:rsid w:val="00F671B3"/>
    <w:rsid w:val="00F67CE6"/>
    <w:rsid w:val="00F732BC"/>
    <w:rsid w:val="00F9551B"/>
    <w:rsid w:val="00FB6568"/>
    <w:rsid w:val="00FD0724"/>
    <w:rsid w:val="00FD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FDEF68-C622-41DF-B431-E2EB04D2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0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uiPriority w:val="99"/>
    <w:rsid w:val="002D60B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uiPriority w:val="99"/>
    <w:rsid w:val="00884083"/>
    <w:pPr>
      <w:tabs>
        <w:tab w:val="left" w:pos="851"/>
        <w:tab w:val="left" w:pos="1418"/>
        <w:tab w:val="left" w:pos="3828"/>
      </w:tabs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884083"/>
    <w:rPr>
      <w:rFonts w:ascii="Times New Roman" w:hAnsi="Times New Roman"/>
      <w:sz w:val="20"/>
      <w:lang w:eastAsia="ru-RU"/>
    </w:rPr>
  </w:style>
  <w:style w:type="character" w:styleId="a4">
    <w:name w:val="Strong"/>
    <w:uiPriority w:val="99"/>
    <w:qFormat/>
    <w:rsid w:val="00F671B3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rsid w:val="003058F9"/>
    <w:rPr>
      <w:rFonts w:eastAsia="Calibri"/>
      <w:sz w:val="2"/>
      <w:szCs w:val="20"/>
    </w:rPr>
  </w:style>
  <w:style w:type="character" w:customStyle="1" w:styleId="a6">
    <w:name w:val="Текст выноски Знак"/>
    <w:link w:val="a5"/>
    <w:uiPriority w:val="99"/>
    <w:semiHidden/>
    <w:locked/>
    <w:rsid w:val="007743BA"/>
    <w:rPr>
      <w:rFonts w:ascii="Times New Roman" w:hAnsi="Times New Roman"/>
      <w:sz w:val="2"/>
    </w:rPr>
  </w:style>
  <w:style w:type="paragraph" w:styleId="a7">
    <w:name w:val="Normal (Web)"/>
    <w:basedOn w:val="a"/>
    <w:uiPriority w:val="99"/>
    <w:rsid w:val="00390195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locked/>
    <w:rsid w:val="005D25A5"/>
    <w:pPr>
      <w:jc w:val="center"/>
    </w:pPr>
    <w:rPr>
      <w:sz w:val="28"/>
    </w:rPr>
  </w:style>
  <w:style w:type="character" w:customStyle="1" w:styleId="a9">
    <w:name w:val="Название Знак"/>
    <w:link w:val="a8"/>
    <w:locked/>
    <w:rsid w:val="005D25A5"/>
    <w:rPr>
      <w:rFonts w:ascii="Times New Roman" w:hAnsi="Times New Roman"/>
      <w:sz w:val="24"/>
    </w:rPr>
  </w:style>
  <w:style w:type="paragraph" w:customStyle="1" w:styleId="aa">
    <w:name w:val="Знак Знак"/>
    <w:basedOn w:val="a"/>
    <w:uiPriority w:val="99"/>
    <w:rsid w:val="009F42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">
    <w:name w:val="Знак Знак1"/>
    <w:basedOn w:val="a"/>
    <w:uiPriority w:val="99"/>
    <w:rsid w:val="00E77A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b">
    <w:name w:val="Знак"/>
    <w:basedOn w:val="a"/>
    <w:uiPriority w:val="99"/>
    <w:rsid w:val="00FB656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No Spacing"/>
    <w:uiPriority w:val="99"/>
    <w:qFormat/>
    <w:rsid w:val="0060000D"/>
    <w:rPr>
      <w:rFonts w:eastAsia="Times New Roman"/>
      <w:sz w:val="22"/>
      <w:szCs w:val="22"/>
    </w:rPr>
  </w:style>
  <w:style w:type="character" w:customStyle="1" w:styleId="apple-converted-space">
    <w:name w:val="apple-converted-space"/>
    <w:rsid w:val="00967996"/>
  </w:style>
  <w:style w:type="character" w:customStyle="1" w:styleId="5">
    <w:name w:val="Знак Знак5"/>
    <w:uiPriority w:val="99"/>
    <w:rsid w:val="00303178"/>
    <w:rPr>
      <w:rFonts w:ascii="Times New Roman" w:eastAsia="Times New Roman" w:hAnsi="Times New Roman"/>
      <w:sz w:val="24"/>
      <w:lang w:eastAsia="ru-RU"/>
    </w:rPr>
  </w:style>
  <w:style w:type="paragraph" w:customStyle="1" w:styleId="10">
    <w:name w:val="Без интервала1"/>
    <w:uiPriority w:val="99"/>
    <w:rsid w:val="00303178"/>
    <w:rPr>
      <w:sz w:val="22"/>
      <w:szCs w:val="22"/>
    </w:rPr>
  </w:style>
  <w:style w:type="paragraph" w:styleId="ad">
    <w:name w:val="Body Text"/>
    <w:basedOn w:val="a"/>
    <w:link w:val="ae"/>
    <w:uiPriority w:val="99"/>
    <w:rsid w:val="00303178"/>
    <w:pPr>
      <w:jc w:val="center"/>
    </w:pPr>
    <w:rPr>
      <w:rFonts w:eastAsia="Calibri"/>
    </w:rPr>
  </w:style>
  <w:style w:type="character" w:customStyle="1" w:styleId="BodyTextChar">
    <w:name w:val="Body Text Char"/>
    <w:uiPriority w:val="99"/>
    <w:semiHidden/>
    <w:rsid w:val="003274FE"/>
    <w:rPr>
      <w:rFonts w:ascii="Times New Roman" w:eastAsia="Times New Roman" w:hAnsi="Times New Roman"/>
      <w:sz w:val="24"/>
      <w:szCs w:val="24"/>
    </w:rPr>
  </w:style>
  <w:style w:type="character" w:customStyle="1" w:styleId="ae">
    <w:name w:val="Основной текст Знак"/>
    <w:link w:val="ad"/>
    <w:uiPriority w:val="99"/>
    <w:locked/>
    <w:rsid w:val="00303178"/>
    <w:rPr>
      <w:sz w:val="24"/>
      <w:lang w:val="ru-RU" w:eastAsia="ru-RU"/>
    </w:rPr>
  </w:style>
  <w:style w:type="character" w:styleId="af">
    <w:name w:val="Emphasis"/>
    <w:uiPriority w:val="20"/>
    <w:qFormat/>
    <w:locked/>
    <w:rsid w:val="0031216B"/>
    <w:rPr>
      <w:i/>
      <w:iCs/>
    </w:rPr>
  </w:style>
  <w:style w:type="paragraph" w:styleId="af0">
    <w:name w:val="header"/>
    <w:basedOn w:val="a"/>
    <w:link w:val="af1"/>
    <w:uiPriority w:val="99"/>
    <w:unhideWhenUsed/>
    <w:rsid w:val="00CA4C2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CA4C25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CA4C2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A4C2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58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8438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Romanova_SA</dc:creator>
  <cp:keywords/>
  <dc:description/>
  <cp:lastModifiedBy>Romanova_SA</cp:lastModifiedBy>
  <cp:revision>3</cp:revision>
  <cp:lastPrinted>2015-09-01T11:08:00Z</cp:lastPrinted>
  <dcterms:created xsi:type="dcterms:W3CDTF">2016-04-14T09:38:00Z</dcterms:created>
  <dcterms:modified xsi:type="dcterms:W3CDTF">2016-04-14T09:38:00Z</dcterms:modified>
</cp:coreProperties>
</file>