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08.12.2025 N 929</w:t>
              <w:br/>
              <w:t xml:space="preserve">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2026/27 учебный год"</w:t>
              <w:br/>
              <w:t xml:space="preserve">(Зарегистрировано в Минюсте России 22.01.2026 N 85016)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января 2026 г. N 85016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декабря 2025 г. N 929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МИНИМАЛЬНОГО КОЛИЧЕСТВА БАЛЛОВ ЕДИНОГО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ЭКЗАМЕНА ПО ОБЩЕОБРАЗОВАТЕЛЬНЫМ ПРЕДМЕТАМ, СООТВЕТСТВУЮЩИМ</w:t>
      </w:r>
    </w:p>
    <w:p>
      <w:pPr>
        <w:pStyle w:val="2"/>
        <w:jc w:val="center"/>
      </w:pPr>
      <w:r>
        <w:rPr>
          <w:sz w:val="20"/>
        </w:rPr>
        <w:t xml:space="preserve">СПЕЦИАЛЬНОСТИ ИЛИ НАПРАВЛЕНИЮ ПОДГОТОВКИ, ПО КОТОРЫМ</w:t>
      </w:r>
    </w:p>
    <w:p>
      <w:pPr>
        <w:pStyle w:val="2"/>
        <w:jc w:val="center"/>
      </w:pPr>
      <w:r>
        <w:rPr>
          <w:sz w:val="20"/>
        </w:rPr>
        <w:t xml:space="preserve">ПРОВОДИТСЯ ПРИЕМ НА ОБУЧЕНИЕ В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НАХОДЯЩИХСЯ В ВЕДЕНИИ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НА 2026/27 УЧЕБНЫЙ ГОД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70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Установить минимальное </w:t>
      </w:r>
      <w:hyperlink w:history="0" w:anchor="P32" w:tooltip="МИНИМАЛЬНОЕ КОЛИЧЕСТВО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2026/27 учебный год согласно приложению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декабря 2025 г. N 929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МИНИМАЛЬНОЕ КОЛИЧЕСТВО</w:t>
      </w:r>
    </w:p>
    <w:p>
      <w:pPr>
        <w:pStyle w:val="2"/>
        <w:jc w:val="center"/>
      </w:pPr>
      <w:r>
        <w:rPr>
          <w:sz w:val="20"/>
        </w:rPr>
        <w:t xml:space="preserve">БАЛЛОВ ЕДИНОГО ГОСУДАРСТВЕННОГО ЭКЗАМЕНА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ПРЕДМЕТАМ, СООТВЕТСТВУЮЩИМ</w:t>
      </w:r>
    </w:p>
    <w:p>
      <w:pPr>
        <w:pStyle w:val="2"/>
        <w:jc w:val="center"/>
      </w:pPr>
      <w:r>
        <w:rPr>
          <w:sz w:val="20"/>
        </w:rPr>
        <w:t xml:space="preserve">СПЕЦИАЛЬНОСТИ ИЛИ НАПРАВЛЕНИЮ ПОДГОТОВКИ, ПО КОТОРЫМ</w:t>
      </w:r>
    </w:p>
    <w:p>
      <w:pPr>
        <w:pStyle w:val="2"/>
        <w:jc w:val="center"/>
      </w:pPr>
      <w:r>
        <w:rPr>
          <w:sz w:val="20"/>
        </w:rPr>
        <w:t xml:space="preserve">ПРОВОДИТСЯ ПРИЕМ НА ОБУЧЕНИЕ В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НАХОДЯЩИХСЯ В ВЕДЕНИИ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НА 2026/27 УЧЕБНЫЙ ГОД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912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Общеобразовательный предмет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баллов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08.12.2025 N 929</w:t>
            <w:br/>
            <w:t>"Об установлении минимального количества баллов единого государственног...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17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08.12.2025 N 929
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2026/27 учебный год"
(Зарегистрировано в Минюсте России 22.01.2026 N 85016)</dc:title>
  <dcterms:created xsi:type="dcterms:W3CDTF">2026-02-06T08:44:19Z</dcterms:created>
</cp:coreProperties>
</file>